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48E" w:rsidRPr="0031431F" w:rsidRDefault="00EE6D8B" w:rsidP="00FC30E8">
      <w:pPr>
        <w:spacing w:after="100" w:afterAutospacing="1" w:line="240" w:lineRule="auto"/>
        <w:jc w:val="center"/>
        <w:rPr>
          <w:rFonts w:ascii="Times New Roman" w:hAnsi="Times New Roman"/>
          <w:b/>
        </w:rPr>
      </w:pPr>
      <w:r w:rsidRPr="0031431F">
        <w:rPr>
          <w:rFonts w:ascii="Times New Roman" w:hAnsi="Times New Roman"/>
          <w:b/>
        </w:rPr>
        <w:t>Р</w:t>
      </w:r>
      <w:r w:rsidR="00FC30E8" w:rsidRPr="0031431F">
        <w:rPr>
          <w:rFonts w:ascii="Times New Roman" w:hAnsi="Times New Roman"/>
          <w:b/>
        </w:rPr>
        <w:t>а</w:t>
      </w:r>
      <w:r w:rsidR="009D3D77">
        <w:rPr>
          <w:rFonts w:ascii="Times New Roman" w:hAnsi="Times New Roman"/>
          <w:b/>
        </w:rPr>
        <w:t>списание уроков НОО на</w:t>
      </w:r>
      <w:r w:rsidR="00EE1691">
        <w:rPr>
          <w:rFonts w:ascii="Times New Roman" w:hAnsi="Times New Roman"/>
          <w:b/>
        </w:rPr>
        <w:t xml:space="preserve"> 3 четверть</w:t>
      </w:r>
      <w:r w:rsidR="009D3D77">
        <w:rPr>
          <w:rFonts w:ascii="Times New Roman" w:hAnsi="Times New Roman"/>
          <w:b/>
        </w:rPr>
        <w:t xml:space="preserve"> 2022-2023</w:t>
      </w:r>
      <w:r w:rsidRPr="0031431F">
        <w:rPr>
          <w:rFonts w:ascii="Times New Roman" w:hAnsi="Times New Roman"/>
          <w:b/>
        </w:rPr>
        <w:t xml:space="preserve"> </w:t>
      </w:r>
      <w:proofErr w:type="spellStart"/>
      <w:r w:rsidRPr="0031431F">
        <w:rPr>
          <w:rFonts w:ascii="Times New Roman" w:hAnsi="Times New Roman"/>
          <w:b/>
        </w:rPr>
        <w:t>у</w:t>
      </w:r>
      <w:r w:rsidR="00FC30E8" w:rsidRPr="0031431F">
        <w:rPr>
          <w:rFonts w:ascii="Times New Roman" w:hAnsi="Times New Roman"/>
          <w:b/>
        </w:rPr>
        <w:t>ч</w:t>
      </w:r>
      <w:proofErr w:type="spellEnd"/>
      <w:r w:rsidRPr="0031431F">
        <w:rPr>
          <w:rFonts w:ascii="Times New Roman" w:hAnsi="Times New Roman"/>
          <w:b/>
        </w:rPr>
        <w:t>.</w:t>
      </w:r>
      <w:r w:rsidR="00FC30E8" w:rsidRPr="0031431F">
        <w:rPr>
          <w:rFonts w:ascii="Times New Roman" w:hAnsi="Times New Roman"/>
          <w:b/>
        </w:rPr>
        <w:t xml:space="preserve"> </w:t>
      </w:r>
      <w:r w:rsidRPr="0031431F">
        <w:rPr>
          <w:rFonts w:ascii="Times New Roman" w:hAnsi="Times New Roman"/>
          <w:b/>
        </w:rPr>
        <w:t>год</w:t>
      </w:r>
    </w:p>
    <w:tbl>
      <w:tblPr>
        <w:tblStyle w:val="a7"/>
        <w:tblW w:w="0" w:type="auto"/>
        <w:tblLayout w:type="fixed"/>
        <w:tblLook w:val="04A0"/>
      </w:tblPr>
      <w:tblGrid>
        <w:gridCol w:w="1014"/>
        <w:gridCol w:w="643"/>
        <w:gridCol w:w="1923"/>
        <w:gridCol w:w="1624"/>
        <w:gridCol w:w="1957"/>
        <w:gridCol w:w="1957"/>
        <w:gridCol w:w="62"/>
        <w:gridCol w:w="1562"/>
        <w:gridCol w:w="1624"/>
        <w:gridCol w:w="75"/>
        <w:gridCol w:w="1549"/>
        <w:gridCol w:w="10"/>
        <w:gridCol w:w="1614"/>
      </w:tblGrid>
      <w:tr w:rsidR="00EE6D8B" w:rsidRPr="0031431F" w:rsidTr="007322CE">
        <w:trPr>
          <w:cantSplit/>
          <w:trHeight w:val="456"/>
        </w:trPr>
        <w:tc>
          <w:tcPr>
            <w:tcW w:w="1014" w:type="dxa"/>
            <w:shd w:val="clear" w:color="auto" w:fill="FFFF00"/>
          </w:tcPr>
          <w:p w:rsidR="00EE6D8B" w:rsidRPr="0031431F" w:rsidRDefault="00EE6D8B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Дни недели</w:t>
            </w:r>
          </w:p>
        </w:tc>
        <w:tc>
          <w:tcPr>
            <w:tcW w:w="643" w:type="dxa"/>
            <w:shd w:val="clear" w:color="auto" w:fill="FFFF00"/>
          </w:tcPr>
          <w:p w:rsidR="00EE6D8B" w:rsidRPr="0031431F" w:rsidRDefault="00EE6D8B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923" w:type="dxa"/>
            <w:shd w:val="clear" w:color="auto" w:fill="FFFF00"/>
          </w:tcPr>
          <w:p w:rsidR="00EE6D8B" w:rsidRPr="0031431F" w:rsidRDefault="00EE6D8B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1а</w:t>
            </w:r>
          </w:p>
        </w:tc>
        <w:tc>
          <w:tcPr>
            <w:tcW w:w="1624" w:type="dxa"/>
            <w:shd w:val="clear" w:color="auto" w:fill="FFFF00"/>
          </w:tcPr>
          <w:p w:rsidR="00EE6D8B" w:rsidRPr="0031431F" w:rsidRDefault="00EE6D8B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1б</w:t>
            </w:r>
          </w:p>
        </w:tc>
        <w:tc>
          <w:tcPr>
            <w:tcW w:w="1957" w:type="dxa"/>
            <w:shd w:val="clear" w:color="auto" w:fill="FFFF00"/>
          </w:tcPr>
          <w:p w:rsidR="00EE6D8B" w:rsidRPr="0031431F" w:rsidRDefault="00EE6D8B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1в</w:t>
            </w:r>
          </w:p>
        </w:tc>
        <w:tc>
          <w:tcPr>
            <w:tcW w:w="2019" w:type="dxa"/>
            <w:gridSpan w:val="2"/>
            <w:shd w:val="clear" w:color="auto" w:fill="FFFF00"/>
          </w:tcPr>
          <w:p w:rsidR="00EE6D8B" w:rsidRPr="0031431F" w:rsidRDefault="00EE6D8B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3</w:t>
            </w:r>
            <w:r w:rsidR="009D3D77">
              <w:rPr>
                <w:rFonts w:ascii="Times New Roman" w:hAnsi="Times New Roman"/>
                <w:b/>
              </w:rPr>
              <w:t>в</w:t>
            </w:r>
          </w:p>
        </w:tc>
        <w:tc>
          <w:tcPr>
            <w:tcW w:w="1562" w:type="dxa"/>
            <w:shd w:val="clear" w:color="auto" w:fill="FFFF00"/>
          </w:tcPr>
          <w:p w:rsidR="00EE6D8B" w:rsidRPr="0031431F" w:rsidRDefault="00EE6D8B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4а</w:t>
            </w:r>
          </w:p>
        </w:tc>
        <w:tc>
          <w:tcPr>
            <w:tcW w:w="1624" w:type="dxa"/>
            <w:shd w:val="clear" w:color="auto" w:fill="FFFF00"/>
          </w:tcPr>
          <w:p w:rsidR="00EE6D8B" w:rsidRPr="0031431F" w:rsidRDefault="00EE6D8B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4б</w:t>
            </w:r>
          </w:p>
        </w:tc>
        <w:tc>
          <w:tcPr>
            <w:tcW w:w="1624" w:type="dxa"/>
            <w:gridSpan w:val="2"/>
            <w:shd w:val="clear" w:color="auto" w:fill="FFFF00"/>
          </w:tcPr>
          <w:p w:rsidR="00EE6D8B" w:rsidRPr="0031431F" w:rsidRDefault="00EE6D8B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4в</w:t>
            </w:r>
          </w:p>
        </w:tc>
        <w:tc>
          <w:tcPr>
            <w:tcW w:w="1624" w:type="dxa"/>
            <w:gridSpan w:val="2"/>
            <w:shd w:val="clear" w:color="auto" w:fill="FFFF00"/>
          </w:tcPr>
          <w:p w:rsidR="00EE6D8B" w:rsidRPr="0031431F" w:rsidRDefault="009D3D7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4г</w:t>
            </w:r>
          </w:p>
        </w:tc>
      </w:tr>
      <w:tr w:rsidR="00FC30E8" w:rsidRPr="0031431F" w:rsidTr="007322CE">
        <w:trPr>
          <w:trHeight w:val="264"/>
        </w:trPr>
        <w:tc>
          <w:tcPr>
            <w:tcW w:w="1014" w:type="dxa"/>
            <w:vMerge w:val="restart"/>
            <w:textDirection w:val="btLr"/>
          </w:tcPr>
          <w:p w:rsidR="00FC30E8" w:rsidRPr="0031431F" w:rsidRDefault="00FC30E8" w:rsidP="0031431F">
            <w:pPr>
              <w:spacing w:after="100" w:afterAutospacing="1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643" w:type="dxa"/>
          </w:tcPr>
          <w:p w:rsidR="00FC30E8" w:rsidRPr="0031431F" w:rsidRDefault="00FC30E8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23" w:type="dxa"/>
          </w:tcPr>
          <w:p w:rsidR="00FC30E8" w:rsidRPr="0031431F" w:rsidRDefault="009D3D7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b/>
              </w:rPr>
              <w:t>важном</w:t>
            </w:r>
            <w:proofErr w:type="gramEnd"/>
          </w:p>
        </w:tc>
        <w:tc>
          <w:tcPr>
            <w:tcW w:w="1624" w:type="dxa"/>
          </w:tcPr>
          <w:p w:rsidR="00FC30E8" w:rsidRPr="0031431F" w:rsidRDefault="009D3D7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b/>
              </w:rPr>
              <w:t>важном</w:t>
            </w:r>
            <w:proofErr w:type="gramEnd"/>
          </w:p>
        </w:tc>
        <w:tc>
          <w:tcPr>
            <w:tcW w:w="1957" w:type="dxa"/>
          </w:tcPr>
          <w:p w:rsidR="00FC30E8" w:rsidRPr="0031431F" w:rsidRDefault="009D3D7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b/>
              </w:rPr>
              <w:t>важном</w:t>
            </w:r>
            <w:proofErr w:type="gramEnd"/>
          </w:p>
        </w:tc>
        <w:tc>
          <w:tcPr>
            <w:tcW w:w="2019" w:type="dxa"/>
            <w:gridSpan w:val="2"/>
          </w:tcPr>
          <w:p w:rsidR="00FC30E8" w:rsidRPr="0031431F" w:rsidRDefault="009D3D7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b/>
              </w:rPr>
              <w:t>важном</w:t>
            </w:r>
            <w:proofErr w:type="gramEnd"/>
          </w:p>
        </w:tc>
        <w:tc>
          <w:tcPr>
            <w:tcW w:w="1562" w:type="dxa"/>
          </w:tcPr>
          <w:p w:rsidR="00FC30E8" w:rsidRPr="0031431F" w:rsidRDefault="009D3D7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b/>
              </w:rPr>
              <w:t>важном</w:t>
            </w:r>
            <w:proofErr w:type="gramEnd"/>
          </w:p>
        </w:tc>
        <w:tc>
          <w:tcPr>
            <w:tcW w:w="1624" w:type="dxa"/>
          </w:tcPr>
          <w:p w:rsidR="00FC30E8" w:rsidRPr="0031431F" w:rsidRDefault="009D3D7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b/>
              </w:rPr>
              <w:t>важном</w:t>
            </w:r>
            <w:proofErr w:type="gramEnd"/>
          </w:p>
        </w:tc>
        <w:tc>
          <w:tcPr>
            <w:tcW w:w="1624" w:type="dxa"/>
            <w:gridSpan w:val="2"/>
          </w:tcPr>
          <w:p w:rsidR="00FC30E8" w:rsidRPr="0031431F" w:rsidRDefault="009D3D7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b/>
              </w:rPr>
              <w:t>важном</w:t>
            </w:r>
            <w:proofErr w:type="gramEnd"/>
          </w:p>
        </w:tc>
        <w:tc>
          <w:tcPr>
            <w:tcW w:w="1624" w:type="dxa"/>
            <w:gridSpan w:val="2"/>
          </w:tcPr>
          <w:p w:rsidR="00FC30E8" w:rsidRPr="0031431F" w:rsidRDefault="009D3D7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b/>
              </w:rPr>
              <w:t>важном</w:t>
            </w:r>
            <w:proofErr w:type="gramEnd"/>
          </w:p>
        </w:tc>
      </w:tr>
      <w:tr w:rsidR="00FC30E8" w:rsidRPr="0031431F" w:rsidTr="007322CE">
        <w:tc>
          <w:tcPr>
            <w:tcW w:w="1014" w:type="dxa"/>
            <w:vMerge/>
          </w:tcPr>
          <w:p w:rsidR="00FC30E8" w:rsidRPr="0031431F" w:rsidRDefault="00FC30E8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FC30E8" w:rsidRPr="0031431F" w:rsidRDefault="00FC30E8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23" w:type="dxa"/>
          </w:tcPr>
          <w:p w:rsidR="00FC30E8" w:rsidRPr="0031431F" w:rsidRDefault="00B06D69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</w:tcPr>
          <w:p w:rsidR="00FC30E8" w:rsidRPr="0031431F" w:rsidRDefault="007322CE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957" w:type="dxa"/>
          </w:tcPr>
          <w:p w:rsidR="00FC30E8" w:rsidRPr="00FE177B" w:rsidRDefault="00FE177B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2019" w:type="dxa"/>
            <w:gridSpan w:val="2"/>
          </w:tcPr>
          <w:p w:rsidR="00FC30E8" w:rsidRPr="0031431F" w:rsidRDefault="00693F4F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562" w:type="dxa"/>
          </w:tcPr>
          <w:p w:rsidR="00FC30E8" w:rsidRPr="0031431F" w:rsidRDefault="007322CE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</w:tcPr>
          <w:p w:rsidR="00FC30E8" w:rsidRPr="0031431F" w:rsidRDefault="00A7792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  <w:gridSpan w:val="2"/>
          </w:tcPr>
          <w:p w:rsidR="00FC30E8" w:rsidRPr="0031431F" w:rsidRDefault="00A7792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  <w:gridSpan w:val="2"/>
          </w:tcPr>
          <w:p w:rsidR="00FC30E8" w:rsidRPr="0031431F" w:rsidRDefault="007322CE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</w:tr>
      <w:tr w:rsidR="00FC30E8" w:rsidRPr="0031431F" w:rsidTr="007322CE">
        <w:tc>
          <w:tcPr>
            <w:tcW w:w="1014" w:type="dxa"/>
            <w:vMerge/>
          </w:tcPr>
          <w:p w:rsidR="00FC30E8" w:rsidRPr="0031431F" w:rsidRDefault="00FC30E8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FC30E8" w:rsidRPr="0031431F" w:rsidRDefault="00FC30E8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23" w:type="dxa"/>
          </w:tcPr>
          <w:p w:rsidR="00FC30E8" w:rsidRPr="0031431F" w:rsidRDefault="00B06D69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</w:tcPr>
          <w:p w:rsidR="00FC30E8" w:rsidRPr="0031431F" w:rsidRDefault="00BF5F79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57" w:type="dxa"/>
          </w:tcPr>
          <w:p w:rsidR="00FC30E8" w:rsidRPr="0031431F" w:rsidRDefault="00A7792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Спортивная борьба</w:t>
            </w:r>
          </w:p>
        </w:tc>
        <w:tc>
          <w:tcPr>
            <w:tcW w:w="2019" w:type="dxa"/>
            <w:gridSpan w:val="2"/>
          </w:tcPr>
          <w:p w:rsidR="00FC30E8" w:rsidRPr="0031431F" w:rsidRDefault="00693F4F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зык</w:t>
            </w:r>
          </w:p>
        </w:tc>
        <w:tc>
          <w:tcPr>
            <w:tcW w:w="1562" w:type="dxa"/>
          </w:tcPr>
          <w:p w:rsidR="00FC30E8" w:rsidRPr="0031431F" w:rsidRDefault="007322CE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</w:tcPr>
          <w:p w:rsidR="00FC30E8" w:rsidRPr="0031431F" w:rsidRDefault="00A7792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624" w:type="dxa"/>
            <w:gridSpan w:val="2"/>
          </w:tcPr>
          <w:p w:rsidR="00FC30E8" w:rsidRPr="0031431F" w:rsidRDefault="00A7792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  <w:gridSpan w:val="2"/>
          </w:tcPr>
          <w:p w:rsidR="00FC30E8" w:rsidRPr="0031431F" w:rsidRDefault="00AC0A0E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</w:tr>
      <w:tr w:rsidR="0084643D" w:rsidRPr="0031431F" w:rsidTr="007322CE">
        <w:tc>
          <w:tcPr>
            <w:tcW w:w="1014" w:type="dxa"/>
            <w:vMerge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2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624" w:type="dxa"/>
          </w:tcPr>
          <w:p w:rsidR="0084643D" w:rsidRPr="0031431F" w:rsidRDefault="0084643D" w:rsidP="007322CE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язык </w:t>
            </w:r>
          </w:p>
        </w:tc>
        <w:tc>
          <w:tcPr>
            <w:tcW w:w="1957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2019" w:type="dxa"/>
            <w:gridSpan w:val="2"/>
          </w:tcPr>
          <w:p w:rsidR="0084643D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562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633298">
              <w:rPr>
                <w:rFonts w:ascii="Times New Roman" w:hAnsi="Times New Roman"/>
                <w:b/>
                <w:color w:val="92D050"/>
              </w:rPr>
              <w:t>Физическая культура</w:t>
            </w:r>
          </w:p>
        </w:tc>
        <w:tc>
          <w:tcPr>
            <w:tcW w:w="1624" w:type="dxa"/>
          </w:tcPr>
          <w:p w:rsidR="0084643D" w:rsidRPr="00FE177B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FE177B">
              <w:rPr>
                <w:rFonts w:ascii="Times New Roman" w:hAnsi="Times New Roman"/>
                <w:b/>
                <w:color w:val="FF0000"/>
              </w:rPr>
              <w:t>Русский язык</w:t>
            </w:r>
          </w:p>
        </w:tc>
        <w:tc>
          <w:tcPr>
            <w:tcW w:w="1624" w:type="dxa"/>
            <w:gridSpan w:val="2"/>
          </w:tcPr>
          <w:p w:rsidR="0084643D" w:rsidRPr="0084643D" w:rsidRDefault="0084643D" w:rsidP="008D654F">
            <w:pPr>
              <w:spacing w:after="100" w:afterAutospacing="1" w:line="240" w:lineRule="auto"/>
              <w:rPr>
                <w:rFonts w:ascii="Times New Roman" w:hAnsi="Times New Roman"/>
                <w:b/>
                <w:color w:val="92D050"/>
              </w:rPr>
            </w:pPr>
            <w:r w:rsidRPr="0084643D">
              <w:rPr>
                <w:rFonts w:ascii="Times New Roman" w:hAnsi="Times New Roman"/>
                <w:b/>
                <w:color w:val="92D050"/>
              </w:rPr>
              <w:t>Башкирский язык</w:t>
            </w:r>
          </w:p>
        </w:tc>
        <w:tc>
          <w:tcPr>
            <w:tcW w:w="1624" w:type="dxa"/>
            <w:gridSpan w:val="2"/>
          </w:tcPr>
          <w:p w:rsidR="0084643D" w:rsidRPr="0084643D" w:rsidRDefault="0084643D" w:rsidP="008D654F">
            <w:pPr>
              <w:spacing w:after="100" w:afterAutospacing="1" w:line="240" w:lineRule="auto"/>
              <w:rPr>
                <w:rFonts w:ascii="Times New Roman" w:hAnsi="Times New Roman"/>
                <w:b/>
                <w:color w:val="92D050"/>
              </w:rPr>
            </w:pPr>
            <w:r w:rsidRPr="0084643D">
              <w:rPr>
                <w:rFonts w:ascii="Times New Roman" w:hAnsi="Times New Roman"/>
                <w:b/>
                <w:color w:val="92D050"/>
              </w:rPr>
              <w:t>Башкирский язык</w:t>
            </w:r>
          </w:p>
        </w:tc>
      </w:tr>
      <w:tr w:rsidR="0084643D" w:rsidRPr="0031431F" w:rsidTr="007322CE">
        <w:tc>
          <w:tcPr>
            <w:tcW w:w="1014" w:type="dxa"/>
            <w:vMerge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92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Спортивная борьба</w:t>
            </w:r>
          </w:p>
        </w:tc>
        <w:tc>
          <w:tcPr>
            <w:tcW w:w="1624" w:type="dxa"/>
          </w:tcPr>
          <w:p w:rsidR="0084643D" w:rsidRPr="0031431F" w:rsidRDefault="00790E6E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Читай-ка</w:t>
            </w:r>
          </w:p>
        </w:tc>
        <w:tc>
          <w:tcPr>
            <w:tcW w:w="1957" w:type="dxa"/>
          </w:tcPr>
          <w:p w:rsidR="0084643D" w:rsidRPr="0031431F" w:rsidRDefault="0084643D" w:rsidP="007322CE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 и конструирование</w:t>
            </w:r>
          </w:p>
        </w:tc>
        <w:tc>
          <w:tcPr>
            <w:tcW w:w="2019" w:type="dxa"/>
            <w:gridSpan w:val="2"/>
          </w:tcPr>
          <w:p w:rsidR="0084643D" w:rsidRPr="005A7671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C00000"/>
              </w:rPr>
            </w:pPr>
            <w:r w:rsidRPr="005A7671">
              <w:rPr>
                <w:rFonts w:ascii="Times New Roman" w:hAnsi="Times New Roman"/>
                <w:b/>
                <w:color w:val="C00000"/>
              </w:rPr>
              <w:t>Родной язык</w:t>
            </w:r>
          </w:p>
        </w:tc>
        <w:tc>
          <w:tcPr>
            <w:tcW w:w="1562" w:type="dxa"/>
          </w:tcPr>
          <w:p w:rsidR="0084643D" w:rsidRPr="0031431F" w:rsidRDefault="00A7792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624" w:type="dxa"/>
          </w:tcPr>
          <w:p w:rsidR="0084643D" w:rsidRPr="0031431F" w:rsidRDefault="00A7792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624" w:type="dxa"/>
            <w:gridSpan w:val="2"/>
          </w:tcPr>
          <w:p w:rsidR="0084643D" w:rsidRPr="0031431F" w:rsidRDefault="00A7792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</w:tr>
      <w:tr w:rsidR="0084643D" w:rsidRPr="0031431F" w:rsidTr="007322CE">
        <w:tc>
          <w:tcPr>
            <w:tcW w:w="1014" w:type="dxa"/>
            <w:vMerge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92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24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57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019" w:type="dxa"/>
            <w:gridSpan w:val="2"/>
          </w:tcPr>
          <w:p w:rsidR="0084643D" w:rsidRPr="005A7671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C00000"/>
              </w:rPr>
            </w:pPr>
            <w:r w:rsidRPr="005A7671">
              <w:rPr>
                <w:rFonts w:ascii="Times New Roman" w:hAnsi="Times New Roman"/>
                <w:b/>
                <w:color w:val="C00000"/>
              </w:rPr>
              <w:t>Физическая культура</w:t>
            </w:r>
          </w:p>
        </w:tc>
        <w:tc>
          <w:tcPr>
            <w:tcW w:w="1562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Красивое письмо</w:t>
            </w:r>
          </w:p>
        </w:tc>
        <w:tc>
          <w:tcPr>
            <w:tcW w:w="1624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Подвижные игры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Краеведение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Красивое письмо</w:t>
            </w:r>
          </w:p>
        </w:tc>
      </w:tr>
      <w:tr w:rsidR="0084643D" w:rsidRPr="0031431F" w:rsidTr="007322CE">
        <w:tc>
          <w:tcPr>
            <w:tcW w:w="15614" w:type="dxa"/>
            <w:gridSpan w:val="13"/>
            <w:shd w:val="clear" w:color="auto" w:fill="FFFF00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84643D" w:rsidRPr="0031431F" w:rsidTr="00855A89">
        <w:tc>
          <w:tcPr>
            <w:tcW w:w="1014" w:type="dxa"/>
            <w:vMerge w:val="restart"/>
            <w:textDirection w:val="btLr"/>
          </w:tcPr>
          <w:p w:rsidR="0084643D" w:rsidRPr="0031431F" w:rsidRDefault="0084643D" w:rsidP="0031431F">
            <w:pPr>
              <w:spacing w:after="100" w:afterAutospacing="1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2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</w:tcPr>
          <w:p w:rsidR="0084643D" w:rsidRPr="00855A89" w:rsidRDefault="000F1D56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FE177B">
              <w:rPr>
                <w:rFonts w:ascii="Times New Roman" w:hAnsi="Times New Roman"/>
                <w:b/>
                <w:color w:val="FF0000"/>
              </w:rPr>
              <w:t>Башкирский язык</w:t>
            </w:r>
          </w:p>
        </w:tc>
        <w:tc>
          <w:tcPr>
            <w:tcW w:w="2019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562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687051">
              <w:rPr>
                <w:rFonts w:ascii="Times New Roman" w:hAnsi="Times New Roman"/>
                <w:b/>
                <w:color w:val="FF0000"/>
              </w:rPr>
              <w:t>Англ</w:t>
            </w:r>
            <w:proofErr w:type="gramStart"/>
            <w:r w:rsidRPr="00687051">
              <w:rPr>
                <w:rFonts w:ascii="Times New Roman" w:hAnsi="Times New Roman"/>
                <w:b/>
                <w:color w:val="FF0000"/>
              </w:rPr>
              <w:t>.я</w:t>
            </w:r>
            <w:proofErr w:type="gramEnd"/>
            <w:r w:rsidRPr="00687051">
              <w:rPr>
                <w:rFonts w:ascii="Times New Roman" w:hAnsi="Times New Roman"/>
                <w:b/>
                <w:color w:val="FF0000"/>
              </w:rPr>
              <w:t>зык</w:t>
            </w:r>
          </w:p>
        </w:tc>
        <w:tc>
          <w:tcPr>
            <w:tcW w:w="1624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14127C">
              <w:rPr>
                <w:rFonts w:ascii="Times New Roman" w:hAnsi="Times New Roman"/>
                <w:b/>
                <w:color w:val="FF0000"/>
              </w:rPr>
              <w:t>Русский язык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FE177B">
              <w:rPr>
                <w:rFonts w:ascii="Times New Roman" w:hAnsi="Times New Roman"/>
                <w:b/>
                <w:color w:val="FF0000"/>
              </w:rPr>
              <w:t>Англ</w:t>
            </w:r>
            <w:proofErr w:type="gramStart"/>
            <w:r w:rsidRPr="00FE177B">
              <w:rPr>
                <w:rFonts w:ascii="Times New Roman" w:hAnsi="Times New Roman"/>
                <w:b/>
                <w:color w:val="FF0000"/>
              </w:rPr>
              <w:t>.я</w:t>
            </w:r>
            <w:proofErr w:type="gramEnd"/>
            <w:r w:rsidRPr="00FE177B">
              <w:rPr>
                <w:rFonts w:ascii="Times New Roman" w:hAnsi="Times New Roman"/>
                <w:b/>
                <w:color w:val="FF0000"/>
              </w:rPr>
              <w:t>зык</w:t>
            </w:r>
          </w:p>
        </w:tc>
      </w:tr>
      <w:tr w:rsidR="0084643D" w:rsidRPr="0031431F" w:rsidTr="00855A89">
        <w:tc>
          <w:tcPr>
            <w:tcW w:w="1014" w:type="dxa"/>
            <w:vMerge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2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</w:tcPr>
          <w:p w:rsidR="0084643D" w:rsidRPr="0031431F" w:rsidRDefault="0084643D" w:rsidP="00E2392C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57" w:type="dxa"/>
          </w:tcPr>
          <w:p w:rsidR="0084643D" w:rsidRPr="0031431F" w:rsidRDefault="00E004E3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2019" w:type="dxa"/>
            <w:gridSpan w:val="2"/>
          </w:tcPr>
          <w:p w:rsidR="0084643D" w:rsidRPr="005A7671" w:rsidRDefault="00525161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562" w:type="dxa"/>
          </w:tcPr>
          <w:p w:rsidR="0084643D" w:rsidRPr="00687051" w:rsidRDefault="00A77927" w:rsidP="00A77927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</w:tc>
        <w:tc>
          <w:tcPr>
            <w:tcW w:w="1624" w:type="dxa"/>
          </w:tcPr>
          <w:p w:rsidR="0084643D" w:rsidRPr="0014127C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  <w:gridSpan w:val="2"/>
          </w:tcPr>
          <w:p w:rsidR="0084643D" w:rsidRPr="0014127C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FE177B">
              <w:rPr>
                <w:rFonts w:ascii="Times New Roman" w:hAnsi="Times New Roman"/>
                <w:b/>
                <w:color w:val="FF0000"/>
              </w:rPr>
              <w:t>Англ</w:t>
            </w:r>
            <w:proofErr w:type="gramStart"/>
            <w:r w:rsidRPr="00FE177B">
              <w:rPr>
                <w:rFonts w:ascii="Times New Roman" w:hAnsi="Times New Roman"/>
                <w:b/>
                <w:color w:val="FF0000"/>
              </w:rPr>
              <w:t>.я</w:t>
            </w:r>
            <w:proofErr w:type="gramEnd"/>
            <w:r w:rsidRPr="00FE177B">
              <w:rPr>
                <w:rFonts w:ascii="Times New Roman" w:hAnsi="Times New Roman"/>
                <w:b/>
                <w:color w:val="FF0000"/>
              </w:rPr>
              <w:t>зык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633298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</w:tc>
      </w:tr>
      <w:tr w:rsidR="0084643D" w:rsidRPr="0031431F" w:rsidTr="00855A89">
        <w:tc>
          <w:tcPr>
            <w:tcW w:w="1014" w:type="dxa"/>
            <w:vMerge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2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Родной язык</w:t>
            </w:r>
          </w:p>
        </w:tc>
        <w:tc>
          <w:tcPr>
            <w:tcW w:w="1624" w:type="dxa"/>
          </w:tcPr>
          <w:p w:rsidR="0084643D" w:rsidRPr="0031431F" w:rsidRDefault="0084643D" w:rsidP="00E2392C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957" w:type="dxa"/>
          </w:tcPr>
          <w:p w:rsidR="0084643D" w:rsidRPr="00855A89" w:rsidRDefault="00A77927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Родной язык</w:t>
            </w:r>
          </w:p>
        </w:tc>
        <w:tc>
          <w:tcPr>
            <w:tcW w:w="2019" w:type="dxa"/>
            <w:gridSpan w:val="2"/>
          </w:tcPr>
          <w:p w:rsidR="0084643D" w:rsidRPr="0031431F" w:rsidRDefault="0052516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562" w:type="dxa"/>
          </w:tcPr>
          <w:p w:rsidR="0084643D" w:rsidRPr="0031431F" w:rsidRDefault="00A77927" w:rsidP="00633298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</w:tcPr>
          <w:p w:rsidR="0084643D" w:rsidRPr="00FE177B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FE177B">
              <w:rPr>
                <w:rFonts w:ascii="Times New Roman" w:hAnsi="Times New Roman"/>
                <w:b/>
                <w:color w:val="FF0000"/>
              </w:rPr>
              <w:t>Англ</w:t>
            </w:r>
            <w:proofErr w:type="gramStart"/>
            <w:r w:rsidRPr="00FE177B">
              <w:rPr>
                <w:rFonts w:ascii="Times New Roman" w:hAnsi="Times New Roman"/>
                <w:b/>
                <w:color w:val="FF0000"/>
              </w:rPr>
              <w:t>.я</w:t>
            </w:r>
            <w:proofErr w:type="gramEnd"/>
            <w:r w:rsidRPr="00FE177B">
              <w:rPr>
                <w:rFonts w:ascii="Times New Roman" w:hAnsi="Times New Roman"/>
                <w:b/>
                <w:color w:val="FF0000"/>
              </w:rPr>
              <w:t>зык</w:t>
            </w:r>
          </w:p>
        </w:tc>
        <w:tc>
          <w:tcPr>
            <w:tcW w:w="1624" w:type="dxa"/>
            <w:gridSpan w:val="2"/>
          </w:tcPr>
          <w:p w:rsidR="0084643D" w:rsidRPr="0031431F" w:rsidRDefault="00A7792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proofErr w:type="gramStart"/>
            <w:r w:rsidRPr="0041123C">
              <w:rPr>
                <w:rFonts w:ascii="Times New Roman" w:hAnsi="Times New Roman"/>
                <w:b/>
                <w:color w:val="92D050"/>
              </w:rPr>
              <w:t>ИЗО</w:t>
            </w:r>
            <w:proofErr w:type="gramEnd"/>
            <w:r w:rsidRPr="0041123C">
              <w:rPr>
                <w:rFonts w:ascii="Times New Roman" w:hAnsi="Times New Roman"/>
                <w:b/>
                <w:color w:val="92D050"/>
              </w:rPr>
              <w:t>/музыка</w:t>
            </w:r>
          </w:p>
        </w:tc>
        <w:tc>
          <w:tcPr>
            <w:tcW w:w="1624" w:type="dxa"/>
            <w:gridSpan w:val="2"/>
          </w:tcPr>
          <w:p w:rsidR="0084643D" w:rsidRPr="00855A89" w:rsidRDefault="00855A89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</w:tr>
      <w:tr w:rsidR="0084643D" w:rsidRPr="0031431F" w:rsidTr="00D05696">
        <w:trPr>
          <w:trHeight w:val="865"/>
        </w:trPr>
        <w:tc>
          <w:tcPr>
            <w:tcW w:w="1014" w:type="dxa"/>
            <w:vMerge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2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 на родном языке</w:t>
            </w:r>
          </w:p>
        </w:tc>
        <w:tc>
          <w:tcPr>
            <w:tcW w:w="1624" w:type="dxa"/>
          </w:tcPr>
          <w:p w:rsidR="0084643D" w:rsidRPr="0031431F" w:rsidRDefault="0084643D" w:rsidP="00E2392C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957" w:type="dxa"/>
          </w:tcPr>
          <w:p w:rsidR="0084643D" w:rsidRPr="0031431F" w:rsidRDefault="00E004E3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2019" w:type="dxa"/>
            <w:gridSpan w:val="2"/>
          </w:tcPr>
          <w:p w:rsidR="0084643D" w:rsidRPr="0031431F" w:rsidRDefault="0041123C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proofErr w:type="gramStart"/>
            <w:r w:rsidRPr="0041123C">
              <w:rPr>
                <w:rFonts w:ascii="Times New Roman" w:hAnsi="Times New Roman"/>
                <w:b/>
                <w:color w:val="92D050"/>
              </w:rPr>
              <w:t>ИЗО</w:t>
            </w:r>
            <w:proofErr w:type="gramEnd"/>
            <w:r w:rsidRPr="0041123C">
              <w:rPr>
                <w:rFonts w:ascii="Times New Roman" w:hAnsi="Times New Roman"/>
                <w:b/>
                <w:color w:val="92D050"/>
              </w:rPr>
              <w:t>/музыка</w:t>
            </w:r>
          </w:p>
        </w:tc>
        <w:tc>
          <w:tcPr>
            <w:tcW w:w="1562" w:type="dxa"/>
          </w:tcPr>
          <w:p w:rsidR="0084643D" w:rsidRPr="0031431F" w:rsidRDefault="00A7792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proofErr w:type="gramStart"/>
            <w:r w:rsidRPr="0041123C">
              <w:rPr>
                <w:rFonts w:ascii="Times New Roman" w:hAnsi="Times New Roman"/>
                <w:b/>
                <w:color w:val="92D050"/>
              </w:rPr>
              <w:t>ИЗО</w:t>
            </w:r>
            <w:proofErr w:type="gramEnd"/>
            <w:r w:rsidRPr="0041123C">
              <w:rPr>
                <w:rFonts w:ascii="Times New Roman" w:hAnsi="Times New Roman"/>
                <w:b/>
                <w:color w:val="92D050"/>
              </w:rPr>
              <w:t>/музыка</w:t>
            </w:r>
          </w:p>
        </w:tc>
        <w:tc>
          <w:tcPr>
            <w:tcW w:w="1624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624" w:type="dxa"/>
            <w:gridSpan w:val="2"/>
          </w:tcPr>
          <w:p w:rsidR="0084643D" w:rsidRPr="0031431F" w:rsidRDefault="00A7792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  <w:gridSpan w:val="2"/>
          </w:tcPr>
          <w:p w:rsidR="0084643D" w:rsidRPr="0031431F" w:rsidRDefault="00855A89" w:rsidP="00633298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</w:tr>
      <w:tr w:rsidR="0084643D" w:rsidRPr="0031431F" w:rsidTr="00855A89">
        <w:tc>
          <w:tcPr>
            <w:tcW w:w="1014" w:type="dxa"/>
            <w:vMerge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92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1624" w:type="dxa"/>
          </w:tcPr>
          <w:p w:rsidR="0084643D" w:rsidRPr="0031431F" w:rsidRDefault="00D05696" w:rsidP="00E2392C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957" w:type="dxa"/>
          </w:tcPr>
          <w:p w:rsidR="0084643D" w:rsidRPr="0031431F" w:rsidRDefault="00634F22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2019" w:type="dxa"/>
            <w:gridSpan w:val="2"/>
          </w:tcPr>
          <w:p w:rsidR="0084643D" w:rsidRPr="0031431F" w:rsidRDefault="0041123C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562" w:type="dxa"/>
          </w:tcPr>
          <w:p w:rsidR="0084643D" w:rsidRPr="0031431F" w:rsidRDefault="00A7792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624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624" w:type="dxa"/>
            <w:gridSpan w:val="2"/>
          </w:tcPr>
          <w:p w:rsidR="0084643D" w:rsidRPr="0031431F" w:rsidRDefault="00A7792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ОРКСЭ</w:t>
            </w:r>
          </w:p>
        </w:tc>
      </w:tr>
      <w:tr w:rsidR="0084643D" w:rsidRPr="0031431F" w:rsidTr="00855A89">
        <w:trPr>
          <w:trHeight w:val="242"/>
        </w:trPr>
        <w:tc>
          <w:tcPr>
            <w:tcW w:w="1014" w:type="dxa"/>
            <w:vMerge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923" w:type="dxa"/>
          </w:tcPr>
          <w:p w:rsidR="0084643D" w:rsidRPr="0031431F" w:rsidRDefault="0084643D" w:rsidP="009E5784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Разговор о </w:t>
            </w:r>
            <w:r w:rsidR="009E5784">
              <w:rPr>
                <w:rFonts w:ascii="Times New Roman" w:hAnsi="Times New Roman"/>
                <w:b/>
              </w:rPr>
              <w:t xml:space="preserve">правильном </w:t>
            </w:r>
            <w:r>
              <w:rPr>
                <w:rFonts w:ascii="Times New Roman" w:hAnsi="Times New Roman"/>
                <w:b/>
              </w:rPr>
              <w:t>питании</w:t>
            </w:r>
          </w:p>
        </w:tc>
        <w:tc>
          <w:tcPr>
            <w:tcW w:w="1624" w:type="dxa"/>
          </w:tcPr>
          <w:p w:rsidR="0084643D" w:rsidRPr="0031431F" w:rsidRDefault="009E5784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Разговор о правильном питании</w:t>
            </w:r>
          </w:p>
        </w:tc>
        <w:tc>
          <w:tcPr>
            <w:tcW w:w="1957" w:type="dxa"/>
          </w:tcPr>
          <w:p w:rsidR="0084643D" w:rsidRPr="0031431F" w:rsidRDefault="009E5784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Разговор о правильном питании</w:t>
            </w:r>
          </w:p>
        </w:tc>
        <w:tc>
          <w:tcPr>
            <w:tcW w:w="2019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Красивое письмо</w:t>
            </w:r>
          </w:p>
        </w:tc>
        <w:tc>
          <w:tcPr>
            <w:tcW w:w="1562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Родное чтение (к)</w:t>
            </w:r>
          </w:p>
        </w:tc>
        <w:tc>
          <w:tcPr>
            <w:tcW w:w="1624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Родное чтение (к)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Юный математик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Подвижные игры</w:t>
            </w:r>
          </w:p>
        </w:tc>
      </w:tr>
      <w:tr w:rsidR="0084643D" w:rsidRPr="0031431F" w:rsidTr="007322CE">
        <w:tc>
          <w:tcPr>
            <w:tcW w:w="15614" w:type="dxa"/>
            <w:gridSpan w:val="13"/>
            <w:shd w:val="clear" w:color="auto" w:fill="FFFF00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84643D" w:rsidRPr="0031431F" w:rsidTr="007322CE">
        <w:tc>
          <w:tcPr>
            <w:tcW w:w="1014" w:type="dxa"/>
            <w:vMerge w:val="restart"/>
            <w:textDirection w:val="btLr"/>
          </w:tcPr>
          <w:p w:rsidR="0084643D" w:rsidRPr="0031431F" w:rsidRDefault="0084643D" w:rsidP="0031431F">
            <w:pPr>
              <w:spacing w:after="100" w:afterAutospacing="1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23" w:type="dxa"/>
          </w:tcPr>
          <w:p w:rsidR="0084643D" w:rsidRPr="00FE177B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FE177B">
              <w:rPr>
                <w:rFonts w:ascii="Times New Roman" w:hAnsi="Times New Roman"/>
                <w:b/>
                <w:color w:val="FF0000"/>
              </w:rPr>
              <w:t>Физическая культура</w:t>
            </w:r>
          </w:p>
        </w:tc>
        <w:tc>
          <w:tcPr>
            <w:tcW w:w="1624" w:type="dxa"/>
          </w:tcPr>
          <w:p w:rsidR="0084643D" w:rsidRPr="00FE177B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FE177B">
              <w:rPr>
                <w:rFonts w:ascii="Times New Roman" w:hAnsi="Times New Roman"/>
                <w:b/>
                <w:color w:val="FF0000"/>
              </w:rPr>
              <w:t>Спортивная борьба</w:t>
            </w:r>
          </w:p>
        </w:tc>
        <w:tc>
          <w:tcPr>
            <w:tcW w:w="1957" w:type="dxa"/>
          </w:tcPr>
          <w:p w:rsidR="0084643D" w:rsidRPr="0031431F" w:rsidRDefault="0084643D" w:rsidP="00E2392C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57" w:type="dxa"/>
          </w:tcPr>
          <w:p w:rsidR="0084643D" w:rsidRPr="005A7671" w:rsidRDefault="005A7671" w:rsidP="00CE1CE8">
            <w:pPr>
              <w:spacing w:after="100" w:afterAutospacing="1" w:line="240" w:lineRule="auto"/>
              <w:rPr>
                <w:rFonts w:ascii="Times New Roman" w:hAnsi="Times New Roman"/>
                <w:b/>
                <w:color w:val="C00000"/>
              </w:rPr>
            </w:pPr>
            <w:r w:rsidRPr="005A7671">
              <w:rPr>
                <w:rFonts w:ascii="Times New Roman" w:hAnsi="Times New Roman"/>
                <w:b/>
                <w:color w:val="C00000"/>
              </w:rPr>
              <w:t>Башкирский язык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</w:tcPr>
          <w:p w:rsidR="0084643D" w:rsidRPr="0031431F" w:rsidRDefault="0084643D" w:rsidP="00103066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Математика 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</w:tr>
      <w:tr w:rsidR="0084643D" w:rsidRPr="0031431F" w:rsidTr="007322CE">
        <w:tc>
          <w:tcPr>
            <w:tcW w:w="1014" w:type="dxa"/>
            <w:vMerge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2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</w:tcPr>
          <w:p w:rsidR="0084643D" w:rsidRPr="0031431F" w:rsidRDefault="0084643D" w:rsidP="00E2392C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57" w:type="dxa"/>
          </w:tcPr>
          <w:p w:rsidR="0084643D" w:rsidRPr="0031431F" w:rsidRDefault="0084643D" w:rsidP="00E2392C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84643D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Родной язык</w:t>
            </w:r>
          </w:p>
        </w:tc>
        <w:tc>
          <w:tcPr>
            <w:tcW w:w="1624" w:type="dxa"/>
          </w:tcPr>
          <w:p w:rsidR="0084643D" w:rsidRPr="0014127C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14127C">
              <w:rPr>
                <w:rFonts w:ascii="Times New Roman" w:hAnsi="Times New Roman"/>
                <w:b/>
                <w:color w:val="FF0000"/>
              </w:rPr>
              <w:t>Русский язык</w:t>
            </w:r>
          </w:p>
        </w:tc>
        <w:tc>
          <w:tcPr>
            <w:tcW w:w="1624" w:type="dxa"/>
            <w:gridSpan w:val="2"/>
          </w:tcPr>
          <w:p w:rsidR="0084643D" w:rsidRPr="0031431F" w:rsidRDefault="00E004E3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  <w:gridSpan w:val="2"/>
          </w:tcPr>
          <w:p w:rsidR="0084643D" w:rsidRPr="0014127C" w:rsidRDefault="0084643D" w:rsidP="00103066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14127C">
              <w:rPr>
                <w:rFonts w:ascii="Times New Roman" w:hAnsi="Times New Roman"/>
                <w:b/>
                <w:color w:val="FF0000"/>
              </w:rPr>
              <w:t xml:space="preserve">Физическая культура </w:t>
            </w:r>
          </w:p>
        </w:tc>
      </w:tr>
      <w:tr w:rsidR="0084643D" w:rsidRPr="0031431F" w:rsidTr="007322CE">
        <w:tc>
          <w:tcPr>
            <w:tcW w:w="1014" w:type="dxa"/>
            <w:vMerge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2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</w:tcPr>
          <w:p w:rsidR="0084643D" w:rsidRPr="0031431F" w:rsidRDefault="0084643D" w:rsidP="00E2392C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84643D" w:rsidRPr="00FE177B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957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  <w:gridSpan w:val="2"/>
          </w:tcPr>
          <w:p w:rsidR="0084643D" w:rsidRPr="00FE177B" w:rsidRDefault="0084643D" w:rsidP="00633298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  <w:r w:rsidRPr="00FE177B">
              <w:rPr>
                <w:rFonts w:ascii="Times New Roman" w:hAnsi="Times New Roman"/>
                <w:b/>
                <w:color w:val="FF0000"/>
              </w:rPr>
              <w:t xml:space="preserve"> </w:t>
            </w:r>
          </w:p>
        </w:tc>
        <w:tc>
          <w:tcPr>
            <w:tcW w:w="1624" w:type="dxa"/>
          </w:tcPr>
          <w:p w:rsidR="0084643D" w:rsidRPr="0084643D" w:rsidRDefault="00B41CD9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ИЗО</w:t>
            </w:r>
            <w:proofErr w:type="gramEnd"/>
            <w:r>
              <w:rPr>
                <w:rFonts w:ascii="Times New Roman" w:hAnsi="Times New Roman"/>
                <w:b/>
              </w:rPr>
              <w:t>/музыка</w:t>
            </w:r>
          </w:p>
        </w:tc>
        <w:tc>
          <w:tcPr>
            <w:tcW w:w="1624" w:type="dxa"/>
            <w:gridSpan w:val="2"/>
          </w:tcPr>
          <w:p w:rsidR="0084643D" w:rsidRPr="0031431F" w:rsidRDefault="00E004E3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624" w:type="dxa"/>
            <w:gridSpan w:val="2"/>
          </w:tcPr>
          <w:p w:rsidR="0084643D" w:rsidRPr="0031431F" w:rsidRDefault="00B41CD9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ИЗО</w:t>
            </w:r>
            <w:proofErr w:type="gramEnd"/>
            <w:r>
              <w:rPr>
                <w:rFonts w:ascii="Times New Roman" w:hAnsi="Times New Roman"/>
                <w:b/>
              </w:rPr>
              <w:t>/музыка</w:t>
            </w:r>
          </w:p>
        </w:tc>
      </w:tr>
      <w:tr w:rsidR="0084643D" w:rsidRPr="0031431F" w:rsidTr="007322CE">
        <w:trPr>
          <w:trHeight w:val="218"/>
        </w:trPr>
        <w:tc>
          <w:tcPr>
            <w:tcW w:w="1014" w:type="dxa"/>
            <w:vMerge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23" w:type="dxa"/>
          </w:tcPr>
          <w:p w:rsidR="0084643D" w:rsidRPr="0031431F" w:rsidRDefault="0084643D" w:rsidP="00926214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Литературное чтение </w:t>
            </w:r>
          </w:p>
        </w:tc>
        <w:tc>
          <w:tcPr>
            <w:tcW w:w="1624" w:type="dxa"/>
          </w:tcPr>
          <w:p w:rsidR="0084643D" w:rsidRPr="0041123C" w:rsidRDefault="0041123C" w:rsidP="00E2392C">
            <w:pPr>
              <w:spacing w:after="100" w:afterAutospacing="1" w:line="240" w:lineRule="auto"/>
              <w:rPr>
                <w:rFonts w:ascii="Times New Roman" w:hAnsi="Times New Roman"/>
                <w:b/>
                <w:color w:val="00B050"/>
              </w:rPr>
            </w:pPr>
            <w:proofErr w:type="gramStart"/>
            <w:r w:rsidRPr="0041123C">
              <w:rPr>
                <w:rFonts w:ascii="Times New Roman" w:hAnsi="Times New Roman"/>
                <w:b/>
                <w:color w:val="00B050"/>
              </w:rPr>
              <w:t>ИЗО</w:t>
            </w:r>
            <w:proofErr w:type="gramEnd"/>
            <w:r w:rsidRPr="0041123C">
              <w:rPr>
                <w:rFonts w:ascii="Times New Roman" w:hAnsi="Times New Roman"/>
                <w:b/>
                <w:color w:val="00B050"/>
              </w:rPr>
              <w:t>/музыка</w:t>
            </w:r>
          </w:p>
        </w:tc>
        <w:tc>
          <w:tcPr>
            <w:tcW w:w="1957" w:type="dxa"/>
          </w:tcPr>
          <w:p w:rsidR="0084643D" w:rsidRPr="0041123C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00B050"/>
              </w:rPr>
            </w:pPr>
            <w:proofErr w:type="gramStart"/>
            <w:r w:rsidRPr="0041123C">
              <w:rPr>
                <w:rFonts w:ascii="Times New Roman" w:hAnsi="Times New Roman"/>
                <w:b/>
                <w:color w:val="00B050"/>
              </w:rPr>
              <w:t>ИЗО</w:t>
            </w:r>
            <w:proofErr w:type="gramEnd"/>
            <w:r w:rsidRPr="0041123C">
              <w:rPr>
                <w:rFonts w:ascii="Times New Roman" w:hAnsi="Times New Roman"/>
                <w:b/>
                <w:color w:val="00B050"/>
              </w:rPr>
              <w:t>/музыка</w:t>
            </w:r>
          </w:p>
        </w:tc>
        <w:tc>
          <w:tcPr>
            <w:tcW w:w="1957" w:type="dxa"/>
          </w:tcPr>
          <w:p w:rsidR="0084643D" w:rsidRPr="005A7671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C00000"/>
              </w:rPr>
            </w:pPr>
            <w:r w:rsidRPr="005A7671">
              <w:rPr>
                <w:rFonts w:ascii="Times New Roman" w:hAnsi="Times New Roman"/>
                <w:b/>
                <w:color w:val="C00000"/>
              </w:rPr>
              <w:t>Английский язык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 на Р.Я.</w:t>
            </w:r>
          </w:p>
        </w:tc>
        <w:tc>
          <w:tcPr>
            <w:tcW w:w="1624" w:type="dxa"/>
          </w:tcPr>
          <w:p w:rsidR="0084643D" w:rsidRPr="0031431F" w:rsidRDefault="00B41CD9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84643D">
              <w:rPr>
                <w:rFonts w:ascii="Times New Roman" w:hAnsi="Times New Roman"/>
                <w:b/>
              </w:rPr>
              <w:t>ОРКСЭ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624" w:type="dxa"/>
            <w:gridSpan w:val="2"/>
          </w:tcPr>
          <w:p w:rsidR="0084643D" w:rsidRPr="0031431F" w:rsidRDefault="00B41CD9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</w:tr>
      <w:tr w:rsidR="0084643D" w:rsidRPr="0031431F" w:rsidTr="007322CE">
        <w:tc>
          <w:tcPr>
            <w:tcW w:w="1014" w:type="dxa"/>
            <w:vMerge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92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Красивое письмо</w:t>
            </w:r>
          </w:p>
        </w:tc>
        <w:tc>
          <w:tcPr>
            <w:tcW w:w="1624" w:type="dxa"/>
          </w:tcPr>
          <w:p w:rsidR="0084643D" w:rsidRPr="0031431F" w:rsidRDefault="000F1D56" w:rsidP="00E2392C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0F1D56">
              <w:rPr>
                <w:rFonts w:ascii="Times New Roman" w:hAnsi="Times New Roman"/>
                <w:b/>
                <w:color w:val="FF0000"/>
              </w:rPr>
              <w:t>Родной язык</w:t>
            </w:r>
          </w:p>
        </w:tc>
        <w:tc>
          <w:tcPr>
            <w:tcW w:w="1957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957" w:type="dxa"/>
          </w:tcPr>
          <w:p w:rsidR="0084643D" w:rsidRPr="005A7671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C00000"/>
              </w:rPr>
            </w:pPr>
            <w:r w:rsidRPr="005A7671">
              <w:rPr>
                <w:rFonts w:ascii="Times New Roman" w:hAnsi="Times New Roman"/>
                <w:b/>
                <w:color w:val="C00000"/>
              </w:rPr>
              <w:t>Физическая культура</w:t>
            </w:r>
          </w:p>
        </w:tc>
        <w:tc>
          <w:tcPr>
            <w:tcW w:w="1624" w:type="dxa"/>
            <w:gridSpan w:val="2"/>
          </w:tcPr>
          <w:p w:rsidR="0084643D" w:rsidRPr="0031431F" w:rsidRDefault="000F1D56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2D37A7">
              <w:rPr>
                <w:rFonts w:ascii="Times New Roman" w:hAnsi="Times New Roman"/>
                <w:b/>
                <w:color w:val="FF0000"/>
              </w:rPr>
              <w:t>Подвижные игры</w:t>
            </w:r>
          </w:p>
        </w:tc>
        <w:tc>
          <w:tcPr>
            <w:tcW w:w="1624" w:type="dxa"/>
          </w:tcPr>
          <w:p w:rsidR="0084643D" w:rsidRPr="0031431F" w:rsidRDefault="00B41CD9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 РЯ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Технология </w:t>
            </w:r>
          </w:p>
        </w:tc>
        <w:tc>
          <w:tcPr>
            <w:tcW w:w="1624" w:type="dxa"/>
            <w:gridSpan w:val="2"/>
          </w:tcPr>
          <w:p w:rsidR="0084643D" w:rsidRPr="0031431F" w:rsidRDefault="00B41CD9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</w:tr>
      <w:tr w:rsidR="0084643D" w:rsidRPr="0031431F" w:rsidTr="007322CE">
        <w:tc>
          <w:tcPr>
            <w:tcW w:w="1014" w:type="dxa"/>
            <w:vMerge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92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24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57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57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24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Красивое письмо</w:t>
            </w:r>
          </w:p>
        </w:tc>
        <w:tc>
          <w:tcPr>
            <w:tcW w:w="1624" w:type="dxa"/>
            <w:gridSpan w:val="2"/>
          </w:tcPr>
          <w:p w:rsidR="0084643D" w:rsidRPr="0031431F" w:rsidRDefault="00E004E3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Красивое письмо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Краеведение</w:t>
            </w:r>
          </w:p>
        </w:tc>
      </w:tr>
      <w:tr w:rsidR="0084643D" w:rsidRPr="0031431F" w:rsidTr="007322CE">
        <w:tc>
          <w:tcPr>
            <w:tcW w:w="15614" w:type="dxa"/>
            <w:gridSpan w:val="13"/>
            <w:shd w:val="clear" w:color="auto" w:fill="FFFF00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84643D" w:rsidRPr="0031431F" w:rsidTr="007322CE">
        <w:tc>
          <w:tcPr>
            <w:tcW w:w="1014" w:type="dxa"/>
            <w:vMerge w:val="restart"/>
            <w:textDirection w:val="btLr"/>
          </w:tcPr>
          <w:p w:rsidR="0084643D" w:rsidRPr="0031431F" w:rsidRDefault="0084643D" w:rsidP="0031431F">
            <w:pPr>
              <w:spacing w:after="100" w:afterAutospacing="1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23" w:type="dxa"/>
          </w:tcPr>
          <w:p w:rsidR="0084643D" w:rsidRPr="0031431F" w:rsidRDefault="008B0C51" w:rsidP="008B0C51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Окружающий мир </w:t>
            </w:r>
          </w:p>
        </w:tc>
        <w:tc>
          <w:tcPr>
            <w:tcW w:w="1624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57" w:type="dxa"/>
          </w:tcPr>
          <w:p w:rsidR="0084643D" w:rsidRPr="005A7671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C00000"/>
              </w:rPr>
            </w:pPr>
            <w:r w:rsidRPr="005A7671">
              <w:rPr>
                <w:rFonts w:ascii="Times New Roman" w:hAnsi="Times New Roman"/>
                <w:b/>
                <w:color w:val="C00000"/>
              </w:rPr>
              <w:t>Спортивная борьба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зык</w:t>
            </w:r>
          </w:p>
        </w:tc>
        <w:tc>
          <w:tcPr>
            <w:tcW w:w="1624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  <w:gridSpan w:val="2"/>
          </w:tcPr>
          <w:p w:rsidR="0084643D" w:rsidRPr="0031431F" w:rsidRDefault="00221A0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</w:tr>
      <w:tr w:rsidR="0084643D" w:rsidRPr="0031431F" w:rsidTr="007322CE">
        <w:tc>
          <w:tcPr>
            <w:tcW w:w="1014" w:type="dxa"/>
            <w:vMerge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23" w:type="dxa"/>
          </w:tcPr>
          <w:p w:rsidR="0084643D" w:rsidRPr="00107DC1" w:rsidRDefault="008B0C51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</w:tcPr>
          <w:p w:rsidR="0084643D" w:rsidRPr="00CB5459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957" w:type="dxa"/>
          </w:tcPr>
          <w:p w:rsidR="0084643D" w:rsidRPr="00107DC1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  <w:gridSpan w:val="2"/>
          </w:tcPr>
          <w:p w:rsidR="0084643D" w:rsidRPr="0014127C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624" w:type="dxa"/>
          </w:tcPr>
          <w:p w:rsidR="0084643D" w:rsidRPr="0014127C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14127C">
              <w:rPr>
                <w:rFonts w:ascii="Times New Roman" w:hAnsi="Times New Roman"/>
                <w:b/>
                <w:color w:val="FF0000"/>
              </w:rPr>
              <w:t>Русский язык</w:t>
            </w:r>
          </w:p>
        </w:tc>
        <w:tc>
          <w:tcPr>
            <w:tcW w:w="1624" w:type="dxa"/>
            <w:gridSpan w:val="2"/>
          </w:tcPr>
          <w:p w:rsidR="0084643D" w:rsidRPr="0031431F" w:rsidRDefault="00221A0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  <w:gridSpan w:val="2"/>
          </w:tcPr>
          <w:p w:rsidR="0084643D" w:rsidRPr="0014127C" w:rsidRDefault="00855A89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14127C">
              <w:rPr>
                <w:rFonts w:ascii="Times New Roman" w:hAnsi="Times New Roman"/>
                <w:b/>
                <w:color w:val="FF0000"/>
              </w:rPr>
              <w:t>Физическая культура</w:t>
            </w:r>
          </w:p>
        </w:tc>
      </w:tr>
      <w:tr w:rsidR="0084643D" w:rsidRPr="0031431F" w:rsidTr="007322CE">
        <w:tc>
          <w:tcPr>
            <w:tcW w:w="1014" w:type="dxa"/>
            <w:vMerge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2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 на родном языке</w:t>
            </w:r>
          </w:p>
        </w:tc>
        <w:tc>
          <w:tcPr>
            <w:tcW w:w="1624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57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957" w:type="dxa"/>
          </w:tcPr>
          <w:p w:rsidR="0084643D" w:rsidRPr="00525161" w:rsidRDefault="00525161" w:rsidP="00525161">
            <w:pPr>
              <w:spacing w:after="100" w:afterAutospacing="1" w:line="240" w:lineRule="auto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  <w:r w:rsidRPr="00525161">
              <w:rPr>
                <w:rFonts w:ascii="Times New Roman" w:hAnsi="Times New Roman"/>
                <w:b/>
                <w:color w:val="C00000"/>
              </w:rPr>
              <w:t xml:space="preserve"> 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</w:tcPr>
          <w:p w:rsidR="0084643D" w:rsidRPr="0031431F" w:rsidRDefault="0084643D" w:rsidP="008929B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</w:tr>
      <w:tr w:rsidR="0084643D" w:rsidRPr="0031431F" w:rsidTr="007322CE">
        <w:tc>
          <w:tcPr>
            <w:tcW w:w="1014" w:type="dxa"/>
            <w:vMerge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23" w:type="dxa"/>
          </w:tcPr>
          <w:p w:rsidR="0084643D" w:rsidRPr="003E0A9D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ИЗО</w:t>
            </w:r>
            <w:proofErr w:type="gramEnd"/>
            <w:r>
              <w:rPr>
                <w:rFonts w:ascii="Times New Roman" w:hAnsi="Times New Roman"/>
                <w:b/>
              </w:rPr>
              <w:t>/музыка</w:t>
            </w:r>
          </w:p>
        </w:tc>
        <w:tc>
          <w:tcPr>
            <w:tcW w:w="1624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FE177B">
              <w:rPr>
                <w:rFonts w:ascii="Times New Roman" w:hAnsi="Times New Roman"/>
                <w:b/>
                <w:color w:val="FF0000"/>
              </w:rPr>
              <w:t>Литературное чтение РЯ</w:t>
            </w:r>
          </w:p>
        </w:tc>
        <w:tc>
          <w:tcPr>
            <w:tcW w:w="1957" w:type="dxa"/>
          </w:tcPr>
          <w:p w:rsidR="0084643D" w:rsidRPr="0031431F" w:rsidRDefault="00634F22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957" w:type="dxa"/>
          </w:tcPr>
          <w:p w:rsidR="0084643D" w:rsidRPr="0031431F" w:rsidRDefault="0052516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525161">
              <w:rPr>
                <w:rFonts w:ascii="Times New Roman" w:hAnsi="Times New Roman"/>
                <w:b/>
                <w:color w:val="C00000"/>
              </w:rPr>
              <w:t>Литературное чтение на родном языке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14127C">
              <w:rPr>
                <w:rFonts w:ascii="Times New Roman" w:hAnsi="Times New Roman"/>
                <w:b/>
                <w:color w:val="FF0000"/>
              </w:rPr>
              <w:t>Физическая культура</w:t>
            </w:r>
          </w:p>
        </w:tc>
        <w:tc>
          <w:tcPr>
            <w:tcW w:w="1624" w:type="dxa"/>
          </w:tcPr>
          <w:p w:rsidR="0084643D" w:rsidRPr="0031431F" w:rsidRDefault="00A77927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ОРКСЭ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</w:tr>
      <w:tr w:rsidR="0084643D" w:rsidRPr="0031431F" w:rsidTr="007322CE">
        <w:tc>
          <w:tcPr>
            <w:tcW w:w="1014" w:type="dxa"/>
            <w:vMerge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92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 учу башкирский язык</w:t>
            </w:r>
          </w:p>
        </w:tc>
        <w:tc>
          <w:tcPr>
            <w:tcW w:w="1624" w:type="dxa"/>
          </w:tcPr>
          <w:p w:rsidR="0084643D" w:rsidRPr="0041123C" w:rsidRDefault="00790E6E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92D050"/>
              </w:rPr>
            </w:pPr>
            <w:r>
              <w:rPr>
                <w:rFonts w:ascii="Times New Roman" w:hAnsi="Times New Roman"/>
                <w:b/>
              </w:rPr>
              <w:t>Красивое письмо</w:t>
            </w:r>
          </w:p>
        </w:tc>
        <w:tc>
          <w:tcPr>
            <w:tcW w:w="1957" w:type="dxa"/>
          </w:tcPr>
          <w:p w:rsidR="0084643D" w:rsidRPr="0031431F" w:rsidRDefault="00A77927" w:rsidP="002F4E79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Красивое письмо</w:t>
            </w:r>
          </w:p>
        </w:tc>
        <w:tc>
          <w:tcPr>
            <w:tcW w:w="1957" w:type="dxa"/>
          </w:tcPr>
          <w:p w:rsidR="0084643D" w:rsidRPr="0041123C" w:rsidRDefault="0041123C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92D050"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1624" w:type="dxa"/>
            <w:gridSpan w:val="2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624" w:type="dxa"/>
          </w:tcPr>
          <w:p w:rsidR="0084643D" w:rsidRPr="0031431F" w:rsidRDefault="0084643D" w:rsidP="008B12E4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 учу башкирский язык</w:t>
            </w:r>
          </w:p>
        </w:tc>
        <w:tc>
          <w:tcPr>
            <w:tcW w:w="1624" w:type="dxa"/>
            <w:gridSpan w:val="2"/>
          </w:tcPr>
          <w:p w:rsidR="0084643D" w:rsidRPr="0031431F" w:rsidRDefault="00110802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Подвижные игры</w:t>
            </w:r>
          </w:p>
        </w:tc>
        <w:tc>
          <w:tcPr>
            <w:tcW w:w="1624" w:type="dxa"/>
            <w:gridSpan w:val="2"/>
          </w:tcPr>
          <w:p w:rsidR="0084643D" w:rsidRPr="0031431F" w:rsidRDefault="00110802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Юный математик</w:t>
            </w:r>
          </w:p>
        </w:tc>
      </w:tr>
      <w:tr w:rsidR="0084643D" w:rsidRPr="0031431F" w:rsidTr="007322CE">
        <w:tc>
          <w:tcPr>
            <w:tcW w:w="1014" w:type="dxa"/>
            <w:vMerge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923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24" w:type="dxa"/>
          </w:tcPr>
          <w:p w:rsidR="0084643D" w:rsidRPr="00CB5459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92D050"/>
              </w:rPr>
            </w:pPr>
          </w:p>
        </w:tc>
        <w:tc>
          <w:tcPr>
            <w:tcW w:w="1957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57" w:type="dxa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Формула правильного питания</w:t>
            </w:r>
          </w:p>
        </w:tc>
        <w:tc>
          <w:tcPr>
            <w:tcW w:w="1624" w:type="dxa"/>
            <w:gridSpan w:val="2"/>
          </w:tcPr>
          <w:p w:rsidR="0084643D" w:rsidRDefault="0084643D" w:rsidP="00E2392C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 учу башкирский язык</w:t>
            </w:r>
          </w:p>
        </w:tc>
        <w:tc>
          <w:tcPr>
            <w:tcW w:w="1624" w:type="dxa"/>
          </w:tcPr>
          <w:p w:rsidR="0084643D" w:rsidRPr="0031431F" w:rsidRDefault="0084643D" w:rsidP="00E2392C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24" w:type="dxa"/>
            <w:gridSpan w:val="2"/>
          </w:tcPr>
          <w:p w:rsidR="0084643D" w:rsidRDefault="0084643D" w:rsidP="00E2392C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24" w:type="dxa"/>
            <w:gridSpan w:val="2"/>
          </w:tcPr>
          <w:p w:rsidR="0084643D" w:rsidRPr="0031431F" w:rsidRDefault="0084643D" w:rsidP="00110802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4643D" w:rsidRPr="0031431F" w:rsidTr="007322CE">
        <w:tc>
          <w:tcPr>
            <w:tcW w:w="15614" w:type="dxa"/>
            <w:gridSpan w:val="13"/>
            <w:shd w:val="clear" w:color="auto" w:fill="FFFF00"/>
          </w:tcPr>
          <w:p w:rsidR="0084643D" w:rsidRPr="0031431F" w:rsidRDefault="0084643D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5A7671" w:rsidRPr="0031431F" w:rsidTr="005A7671">
        <w:trPr>
          <w:trHeight w:val="468"/>
        </w:trPr>
        <w:tc>
          <w:tcPr>
            <w:tcW w:w="1014" w:type="dxa"/>
            <w:vMerge w:val="restart"/>
            <w:textDirection w:val="btLr"/>
          </w:tcPr>
          <w:p w:rsidR="005A7671" w:rsidRPr="0031431F" w:rsidRDefault="005A7671" w:rsidP="0031431F">
            <w:pPr>
              <w:spacing w:after="100" w:afterAutospacing="1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643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23" w:type="dxa"/>
          </w:tcPr>
          <w:p w:rsidR="005A7671" w:rsidRPr="0031431F" w:rsidRDefault="005A7671" w:rsidP="00E2392C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2D37A7">
              <w:rPr>
                <w:rFonts w:ascii="Times New Roman" w:hAnsi="Times New Roman"/>
                <w:b/>
                <w:color w:val="FF0000"/>
              </w:rPr>
              <w:t>Физическая культура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624" w:type="dxa"/>
          </w:tcPr>
          <w:p w:rsidR="005A7671" w:rsidRPr="0031431F" w:rsidRDefault="005A7671" w:rsidP="00E2392C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2D37A7">
              <w:rPr>
                <w:rFonts w:ascii="Times New Roman" w:hAnsi="Times New Roman"/>
                <w:b/>
                <w:color w:val="FF0000"/>
              </w:rPr>
              <w:t>Башкирский язык</w:t>
            </w:r>
          </w:p>
        </w:tc>
        <w:tc>
          <w:tcPr>
            <w:tcW w:w="1957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5A7671" w:rsidRPr="0031431F" w:rsidRDefault="005A7671" w:rsidP="00A77927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  <w:gridSpan w:val="2"/>
          </w:tcPr>
          <w:p w:rsidR="005A7671" w:rsidRPr="0031431F" w:rsidRDefault="005A7671" w:rsidP="00633298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8D654F">
              <w:rPr>
                <w:rFonts w:ascii="Times New Roman" w:hAnsi="Times New Roman"/>
                <w:b/>
                <w:color w:val="0070C0"/>
              </w:rPr>
              <w:t>Английский язык</w:t>
            </w:r>
          </w:p>
        </w:tc>
        <w:tc>
          <w:tcPr>
            <w:tcW w:w="1699" w:type="dxa"/>
            <w:gridSpan w:val="2"/>
          </w:tcPr>
          <w:p w:rsidR="005A7671" w:rsidRPr="008D654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0070C0"/>
              </w:rPr>
            </w:pPr>
            <w:r w:rsidRPr="002D37A7">
              <w:rPr>
                <w:rFonts w:ascii="Times New Roman" w:hAnsi="Times New Roman"/>
                <w:b/>
                <w:color w:val="FF0000"/>
              </w:rPr>
              <w:t>Русский язык</w:t>
            </w:r>
          </w:p>
        </w:tc>
        <w:tc>
          <w:tcPr>
            <w:tcW w:w="1559" w:type="dxa"/>
            <w:gridSpan w:val="2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14" w:type="dxa"/>
          </w:tcPr>
          <w:p w:rsidR="005A7671" w:rsidRPr="008D654F" w:rsidRDefault="005A7671" w:rsidP="001B22EA">
            <w:pPr>
              <w:spacing w:after="100" w:afterAutospacing="1" w:line="240" w:lineRule="auto"/>
              <w:rPr>
                <w:rFonts w:ascii="Times New Roman" w:hAnsi="Times New Roman"/>
                <w:b/>
                <w:color w:val="0070C0"/>
              </w:rPr>
            </w:pPr>
            <w:r w:rsidRPr="008D654F">
              <w:rPr>
                <w:rFonts w:ascii="Times New Roman" w:hAnsi="Times New Roman"/>
                <w:b/>
                <w:color w:val="0070C0"/>
              </w:rPr>
              <w:t>Английский язык</w:t>
            </w:r>
          </w:p>
        </w:tc>
      </w:tr>
      <w:tr w:rsidR="005A7671" w:rsidRPr="0031431F" w:rsidTr="00633298">
        <w:tc>
          <w:tcPr>
            <w:tcW w:w="1014" w:type="dxa"/>
            <w:vMerge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23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</w:tcPr>
          <w:p w:rsidR="005A7671" w:rsidRPr="00FE177B" w:rsidRDefault="0041123C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957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957" w:type="dxa"/>
          </w:tcPr>
          <w:p w:rsidR="005A7671" w:rsidRPr="0031431F" w:rsidRDefault="005A7671" w:rsidP="00A77927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  <w:gridSpan w:val="2"/>
          </w:tcPr>
          <w:p w:rsidR="005A7671" w:rsidRPr="00FE177B" w:rsidRDefault="005A7671" w:rsidP="008D654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 xml:space="preserve">Русский язык </w:t>
            </w:r>
          </w:p>
        </w:tc>
        <w:tc>
          <w:tcPr>
            <w:tcW w:w="1699" w:type="dxa"/>
            <w:gridSpan w:val="2"/>
          </w:tcPr>
          <w:p w:rsidR="005A7671" w:rsidRPr="0031431F" w:rsidRDefault="00221A06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559" w:type="dxa"/>
            <w:gridSpan w:val="2"/>
          </w:tcPr>
          <w:p w:rsidR="005A7671" w:rsidRPr="008D654F" w:rsidRDefault="005A7671" w:rsidP="001B22EA">
            <w:pPr>
              <w:spacing w:after="100" w:afterAutospacing="1" w:line="240" w:lineRule="auto"/>
              <w:rPr>
                <w:rFonts w:ascii="Times New Roman" w:hAnsi="Times New Roman"/>
                <w:b/>
                <w:color w:val="0070C0"/>
              </w:rPr>
            </w:pPr>
            <w:r w:rsidRPr="008D654F">
              <w:rPr>
                <w:rFonts w:ascii="Times New Roman" w:hAnsi="Times New Roman"/>
                <w:b/>
                <w:color w:val="0070C0"/>
              </w:rPr>
              <w:t>Английский язык</w:t>
            </w:r>
          </w:p>
        </w:tc>
        <w:tc>
          <w:tcPr>
            <w:tcW w:w="1614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</w:tr>
      <w:tr w:rsidR="005A7671" w:rsidRPr="0031431F" w:rsidTr="00633298">
        <w:tc>
          <w:tcPr>
            <w:tcW w:w="1014" w:type="dxa"/>
            <w:vMerge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23" w:type="dxa"/>
          </w:tcPr>
          <w:p w:rsidR="005A7671" w:rsidRPr="0031431F" w:rsidRDefault="005A7671" w:rsidP="00E2392C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Литературное чтение </w:t>
            </w:r>
          </w:p>
        </w:tc>
        <w:tc>
          <w:tcPr>
            <w:tcW w:w="1624" w:type="dxa"/>
          </w:tcPr>
          <w:p w:rsidR="005A7671" w:rsidRPr="000F1D56" w:rsidRDefault="0041123C" w:rsidP="0041123C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 xml:space="preserve">Русский язык </w:t>
            </w:r>
          </w:p>
        </w:tc>
        <w:tc>
          <w:tcPr>
            <w:tcW w:w="1957" w:type="dxa"/>
          </w:tcPr>
          <w:p w:rsidR="005A7671" w:rsidRPr="00110802" w:rsidRDefault="00A77927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0070C0"/>
              </w:rPr>
            </w:pPr>
            <w:r w:rsidRPr="00110802">
              <w:rPr>
                <w:rFonts w:ascii="Times New Roman" w:hAnsi="Times New Roman"/>
                <w:b/>
                <w:color w:val="0070C0"/>
              </w:rPr>
              <w:t>Литературное чтение РЯ</w:t>
            </w:r>
          </w:p>
        </w:tc>
        <w:tc>
          <w:tcPr>
            <w:tcW w:w="1957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624" w:type="dxa"/>
            <w:gridSpan w:val="2"/>
          </w:tcPr>
          <w:p w:rsidR="005A7671" w:rsidRPr="008D654F" w:rsidRDefault="00221A06" w:rsidP="00221A06">
            <w:pPr>
              <w:spacing w:after="100" w:afterAutospacing="1" w:line="240" w:lineRule="auto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</w:rPr>
              <w:t xml:space="preserve">Литературное чтение </w:t>
            </w:r>
          </w:p>
        </w:tc>
        <w:tc>
          <w:tcPr>
            <w:tcW w:w="1699" w:type="dxa"/>
            <w:gridSpan w:val="2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8D654F">
              <w:rPr>
                <w:rFonts w:ascii="Times New Roman" w:hAnsi="Times New Roman"/>
                <w:b/>
                <w:color w:val="0070C0"/>
              </w:rPr>
              <w:t>Английский язык</w:t>
            </w:r>
          </w:p>
        </w:tc>
        <w:tc>
          <w:tcPr>
            <w:tcW w:w="1559" w:type="dxa"/>
            <w:gridSpan w:val="2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614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</w:tr>
      <w:tr w:rsidR="005A7671" w:rsidRPr="0031431F" w:rsidTr="00633298">
        <w:tc>
          <w:tcPr>
            <w:tcW w:w="1014" w:type="dxa"/>
            <w:vMerge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23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</w:tcPr>
          <w:p w:rsidR="005A7671" w:rsidRPr="0031431F" w:rsidRDefault="0041123C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957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957" w:type="dxa"/>
          </w:tcPr>
          <w:p w:rsidR="005A7671" w:rsidRPr="005A7671" w:rsidRDefault="00221A06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C00000"/>
              </w:rPr>
            </w:pPr>
            <w:r>
              <w:rPr>
                <w:rFonts w:ascii="Times New Roman" w:hAnsi="Times New Roman"/>
                <w:b/>
              </w:rPr>
              <w:t>Математика и конструирование</w:t>
            </w:r>
          </w:p>
        </w:tc>
        <w:tc>
          <w:tcPr>
            <w:tcW w:w="1624" w:type="dxa"/>
            <w:gridSpan w:val="2"/>
          </w:tcPr>
          <w:p w:rsidR="005A7671" w:rsidRPr="0031431F" w:rsidRDefault="00221A06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ОРКСЭ</w:t>
            </w:r>
          </w:p>
        </w:tc>
        <w:tc>
          <w:tcPr>
            <w:tcW w:w="1699" w:type="dxa"/>
            <w:gridSpan w:val="2"/>
          </w:tcPr>
          <w:p w:rsidR="005A7671" w:rsidRPr="0031431F" w:rsidRDefault="005A7671" w:rsidP="002D37A7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559" w:type="dxa"/>
            <w:gridSpan w:val="2"/>
          </w:tcPr>
          <w:p w:rsidR="005A7671" w:rsidRPr="0031431F" w:rsidRDefault="005A7671" w:rsidP="00A77927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614" w:type="dxa"/>
          </w:tcPr>
          <w:p w:rsidR="005A7671" w:rsidRPr="0031431F" w:rsidRDefault="005A7671" w:rsidP="00A77927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</w:tr>
      <w:tr w:rsidR="005A7671" w:rsidRPr="0031431F" w:rsidTr="00633298">
        <w:tc>
          <w:tcPr>
            <w:tcW w:w="1014" w:type="dxa"/>
            <w:vMerge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923" w:type="dxa"/>
          </w:tcPr>
          <w:p w:rsidR="005A7671" w:rsidRPr="002D37A7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624" w:type="dxa"/>
          </w:tcPr>
          <w:p w:rsidR="005A7671" w:rsidRPr="002D37A7" w:rsidRDefault="005A7671" w:rsidP="00D05696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  <w:r w:rsidR="00D056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</w:tcPr>
          <w:p w:rsidR="005A7671" w:rsidRPr="0031431F" w:rsidRDefault="00A77927" w:rsidP="0084643D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957" w:type="dxa"/>
          </w:tcPr>
          <w:p w:rsidR="005A7671" w:rsidRPr="0031431F" w:rsidRDefault="00221A06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5A7671">
              <w:rPr>
                <w:rFonts w:ascii="Times New Roman" w:hAnsi="Times New Roman"/>
                <w:b/>
                <w:color w:val="C00000"/>
              </w:rPr>
              <w:t>Английский язык</w:t>
            </w:r>
          </w:p>
        </w:tc>
        <w:tc>
          <w:tcPr>
            <w:tcW w:w="1624" w:type="dxa"/>
            <w:gridSpan w:val="2"/>
          </w:tcPr>
          <w:p w:rsidR="005A7671" w:rsidRPr="002D37A7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1699" w:type="dxa"/>
            <w:gridSpan w:val="2"/>
          </w:tcPr>
          <w:p w:rsidR="005A7671" w:rsidRPr="002D37A7" w:rsidRDefault="00221A06" w:rsidP="0031431F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Родной язык</w:t>
            </w:r>
          </w:p>
        </w:tc>
        <w:tc>
          <w:tcPr>
            <w:tcW w:w="1559" w:type="dxa"/>
            <w:gridSpan w:val="2"/>
          </w:tcPr>
          <w:p w:rsidR="005A7671" w:rsidRPr="00110802" w:rsidRDefault="005A7671" w:rsidP="00A77927">
            <w:pPr>
              <w:spacing w:after="100" w:afterAutospacing="1" w:line="240" w:lineRule="auto"/>
              <w:rPr>
                <w:rFonts w:ascii="Times New Roman" w:hAnsi="Times New Roman"/>
                <w:b/>
                <w:color w:val="0070C0"/>
              </w:rPr>
            </w:pPr>
            <w:r w:rsidRPr="00110802">
              <w:rPr>
                <w:rFonts w:ascii="Times New Roman" w:hAnsi="Times New Roman"/>
                <w:b/>
                <w:color w:val="0070C0"/>
              </w:rPr>
              <w:t>Родной яз/ Литературное чтение РЯ</w:t>
            </w:r>
          </w:p>
        </w:tc>
        <w:tc>
          <w:tcPr>
            <w:tcW w:w="1614" w:type="dxa"/>
          </w:tcPr>
          <w:p w:rsidR="005A7671" w:rsidRPr="00110802" w:rsidRDefault="005A7671" w:rsidP="00A77927">
            <w:pPr>
              <w:spacing w:after="100" w:afterAutospacing="1" w:line="240" w:lineRule="auto"/>
              <w:rPr>
                <w:rFonts w:ascii="Times New Roman" w:hAnsi="Times New Roman"/>
                <w:b/>
                <w:color w:val="0070C0"/>
              </w:rPr>
            </w:pPr>
            <w:r w:rsidRPr="00110802">
              <w:rPr>
                <w:rFonts w:ascii="Times New Roman" w:hAnsi="Times New Roman"/>
                <w:b/>
                <w:color w:val="0070C0"/>
              </w:rPr>
              <w:t xml:space="preserve">Родной яз/ Литературное чтение РЯ </w:t>
            </w:r>
          </w:p>
        </w:tc>
      </w:tr>
      <w:tr w:rsidR="005A7671" w:rsidRPr="0031431F" w:rsidTr="00633298">
        <w:tc>
          <w:tcPr>
            <w:tcW w:w="1014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43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923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24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57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57" w:type="dxa"/>
          </w:tcPr>
          <w:p w:rsidR="005A7671" w:rsidRPr="0031431F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24" w:type="dxa"/>
            <w:gridSpan w:val="2"/>
          </w:tcPr>
          <w:p w:rsidR="005A7671" w:rsidRDefault="005A7671" w:rsidP="0031431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99" w:type="dxa"/>
            <w:gridSpan w:val="2"/>
          </w:tcPr>
          <w:p w:rsidR="005A7671" w:rsidRPr="0031431F" w:rsidRDefault="005A7671" w:rsidP="007D1E6B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gridSpan w:val="2"/>
          </w:tcPr>
          <w:p w:rsidR="005A7671" w:rsidRPr="0031431F" w:rsidRDefault="005A7671" w:rsidP="008D654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14" w:type="dxa"/>
          </w:tcPr>
          <w:p w:rsidR="005A7671" w:rsidRPr="0031431F" w:rsidRDefault="005A7671" w:rsidP="008D654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EE6D8B" w:rsidRDefault="00EE6D8B" w:rsidP="00FC30E8">
      <w:pPr>
        <w:spacing w:line="240" w:lineRule="auto"/>
        <w:rPr>
          <w:rFonts w:ascii="Times New Roman" w:hAnsi="Times New Roman"/>
          <w:b/>
        </w:rPr>
      </w:pPr>
    </w:p>
    <w:p w:rsidR="00301D43" w:rsidRDefault="00301D43" w:rsidP="00FC30E8">
      <w:pPr>
        <w:spacing w:line="240" w:lineRule="auto"/>
        <w:rPr>
          <w:rFonts w:ascii="Times New Roman" w:hAnsi="Times New Roman"/>
          <w:b/>
        </w:rPr>
      </w:pPr>
    </w:p>
    <w:p w:rsidR="00301D43" w:rsidRDefault="00301D43" w:rsidP="00FC30E8">
      <w:pPr>
        <w:spacing w:line="240" w:lineRule="auto"/>
        <w:rPr>
          <w:rFonts w:ascii="Times New Roman" w:hAnsi="Times New Roman"/>
          <w:b/>
        </w:rPr>
      </w:pPr>
    </w:p>
    <w:p w:rsidR="00301D43" w:rsidRDefault="00301D43" w:rsidP="00FC30E8">
      <w:pPr>
        <w:spacing w:line="240" w:lineRule="auto"/>
        <w:rPr>
          <w:rFonts w:ascii="Times New Roman" w:hAnsi="Times New Roman"/>
          <w:b/>
        </w:rPr>
      </w:pPr>
    </w:p>
    <w:p w:rsidR="00301D43" w:rsidRPr="0031431F" w:rsidRDefault="00301D43" w:rsidP="00FC30E8">
      <w:pPr>
        <w:spacing w:line="240" w:lineRule="auto"/>
        <w:rPr>
          <w:rFonts w:ascii="Times New Roman" w:hAnsi="Times New Roman"/>
          <w:b/>
        </w:rPr>
      </w:pPr>
    </w:p>
    <w:p w:rsidR="00EE6D8B" w:rsidRPr="0031431F" w:rsidRDefault="00EE6D8B" w:rsidP="00FC30E8">
      <w:pPr>
        <w:spacing w:line="240" w:lineRule="auto"/>
        <w:rPr>
          <w:rFonts w:ascii="Times New Roman" w:hAnsi="Times New Roman"/>
          <w:b/>
        </w:rPr>
      </w:pPr>
    </w:p>
    <w:tbl>
      <w:tblPr>
        <w:tblStyle w:val="a7"/>
        <w:tblW w:w="0" w:type="auto"/>
        <w:tblLook w:val="04A0"/>
      </w:tblPr>
      <w:tblGrid>
        <w:gridCol w:w="1286"/>
        <w:gridCol w:w="1131"/>
        <w:gridCol w:w="1957"/>
        <w:gridCol w:w="1957"/>
        <w:gridCol w:w="1957"/>
        <w:gridCol w:w="1624"/>
        <w:gridCol w:w="1625"/>
        <w:gridCol w:w="1957"/>
        <w:gridCol w:w="1060"/>
        <w:gridCol w:w="1060"/>
      </w:tblGrid>
      <w:tr w:rsidR="009D3D77" w:rsidRPr="0031431F" w:rsidTr="007E52C6">
        <w:trPr>
          <w:cantSplit/>
          <w:trHeight w:val="456"/>
        </w:trPr>
        <w:tc>
          <w:tcPr>
            <w:tcW w:w="1286" w:type="dxa"/>
            <w:shd w:val="clear" w:color="auto" w:fill="FFFF00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Дни недели</w:t>
            </w:r>
          </w:p>
        </w:tc>
        <w:tc>
          <w:tcPr>
            <w:tcW w:w="1131" w:type="dxa"/>
            <w:shd w:val="clear" w:color="auto" w:fill="FFFF00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957" w:type="dxa"/>
            <w:shd w:val="clear" w:color="auto" w:fill="FFFF00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31431F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1957" w:type="dxa"/>
            <w:shd w:val="clear" w:color="auto" w:fill="FFFF00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31431F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957" w:type="dxa"/>
            <w:shd w:val="clear" w:color="auto" w:fill="FFFF00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31431F">
              <w:rPr>
                <w:rFonts w:ascii="Times New Roman" w:hAnsi="Times New Roman"/>
                <w:b/>
              </w:rPr>
              <w:t>в</w:t>
            </w:r>
          </w:p>
        </w:tc>
        <w:tc>
          <w:tcPr>
            <w:tcW w:w="1624" w:type="dxa"/>
            <w:shd w:val="clear" w:color="auto" w:fill="FFFF00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1625" w:type="dxa"/>
            <w:shd w:val="clear" w:color="auto" w:fill="FFFF00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3б</w:t>
            </w:r>
          </w:p>
        </w:tc>
        <w:tc>
          <w:tcPr>
            <w:tcW w:w="1957" w:type="dxa"/>
            <w:shd w:val="clear" w:color="auto" w:fill="FFFF00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786018">
              <w:rPr>
                <w:rFonts w:ascii="Times New Roman" w:hAnsi="Times New Roman"/>
                <w:b/>
              </w:rPr>
              <w:t>г</w:t>
            </w:r>
          </w:p>
        </w:tc>
        <w:tc>
          <w:tcPr>
            <w:tcW w:w="1060" w:type="dxa"/>
            <w:shd w:val="clear" w:color="auto" w:fill="FFFF00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  <w:shd w:val="clear" w:color="auto" w:fill="FFFF00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9D3D77" w:rsidRPr="0031431F" w:rsidTr="007E52C6">
        <w:trPr>
          <w:trHeight w:val="264"/>
        </w:trPr>
        <w:tc>
          <w:tcPr>
            <w:tcW w:w="1286" w:type="dxa"/>
            <w:vMerge w:val="restart"/>
            <w:textDirection w:val="btLr"/>
          </w:tcPr>
          <w:p w:rsidR="009D3D77" w:rsidRPr="0031431F" w:rsidRDefault="009D3D77" w:rsidP="00534BEA">
            <w:pPr>
              <w:spacing w:after="100" w:afterAutospacing="1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1131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57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b/>
              </w:rPr>
              <w:t>важном</w:t>
            </w:r>
            <w:proofErr w:type="gramEnd"/>
          </w:p>
        </w:tc>
        <w:tc>
          <w:tcPr>
            <w:tcW w:w="1957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b/>
              </w:rPr>
              <w:t>важном</w:t>
            </w:r>
            <w:proofErr w:type="gramEnd"/>
          </w:p>
        </w:tc>
        <w:tc>
          <w:tcPr>
            <w:tcW w:w="1957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b/>
              </w:rPr>
              <w:t>важном</w:t>
            </w:r>
            <w:proofErr w:type="gramEnd"/>
          </w:p>
        </w:tc>
        <w:tc>
          <w:tcPr>
            <w:tcW w:w="1624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b/>
              </w:rPr>
              <w:t>важном</w:t>
            </w:r>
            <w:proofErr w:type="gramEnd"/>
          </w:p>
        </w:tc>
        <w:tc>
          <w:tcPr>
            <w:tcW w:w="1625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b/>
              </w:rPr>
              <w:t>важном</w:t>
            </w:r>
            <w:proofErr w:type="gramEnd"/>
          </w:p>
        </w:tc>
        <w:tc>
          <w:tcPr>
            <w:tcW w:w="1957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Разговор о </w:t>
            </w:r>
            <w:proofErr w:type="gramStart"/>
            <w:r>
              <w:rPr>
                <w:rFonts w:ascii="Times New Roman" w:hAnsi="Times New Roman"/>
                <w:b/>
              </w:rPr>
              <w:t>важном</w:t>
            </w:r>
            <w:proofErr w:type="gramEnd"/>
          </w:p>
        </w:tc>
        <w:tc>
          <w:tcPr>
            <w:tcW w:w="1060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9D3D77" w:rsidRPr="0031431F" w:rsidTr="007E52C6">
        <w:tc>
          <w:tcPr>
            <w:tcW w:w="1286" w:type="dxa"/>
            <w:vMerge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57" w:type="dxa"/>
          </w:tcPr>
          <w:p w:rsidR="009D3D77" w:rsidRPr="0031431F" w:rsidRDefault="002E77FB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9D3D77" w:rsidRPr="0031431F" w:rsidRDefault="00A70294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957" w:type="dxa"/>
          </w:tcPr>
          <w:p w:rsidR="009D3D77" w:rsidRPr="0031431F" w:rsidRDefault="002E77FB" w:rsidP="002E77FB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 xml:space="preserve">зык </w:t>
            </w:r>
          </w:p>
        </w:tc>
        <w:tc>
          <w:tcPr>
            <w:tcW w:w="1624" w:type="dxa"/>
          </w:tcPr>
          <w:p w:rsidR="009D3D77" w:rsidRPr="0031431F" w:rsidRDefault="00301D43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5" w:type="dxa"/>
          </w:tcPr>
          <w:p w:rsidR="009D3D77" w:rsidRPr="0031431F" w:rsidRDefault="00434AC5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57" w:type="dxa"/>
          </w:tcPr>
          <w:p w:rsidR="009D3D77" w:rsidRPr="0031431F" w:rsidRDefault="00AB6BAF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060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9D3D77" w:rsidRPr="0031431F" w:rsidTr="007E52C6">
        <w:tc>
          <w:tcPr>
            <w:tcW w:w="1286" w:type="dxa"/>
            <w:vMerge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57" w:type="dxa"/>
          </w:tcPr>
          <w:p w:rsidR="009D3D77" w:rsidRPr="0031431F" w:rsidRDefault="00A7052B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957" w:type="dxa"/>
          </w:tcPr>
          <w:p w:rsidR="009D3D77" w:rsidRPr="0031431F" w:rsidRDefault="00786018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</w:t>
            </w:r>
            <w:r w:rsidR="002E77FB">
              <w:rPr>
                <w:rFonts w:ascii="Times New Roman" w:hAnsi="Times New Roman"/>
                <w:b/>
              </w:rPr>
              <w:t>ык</w:t>
            </w:r>
          </w:p>
        </w:tc>
        <w:tc>
          <w:tcPr>
            <w:tcW w:w="1957" w:type="dxa"/>
          </w:tcPr>
          <w:p w:rsidR="009D3D77" w:rsidRPr="0031431F" w:rsidRDefault="00145B8E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</w:tcPr>
          <w:p w:rsidR="009D3D77" w:rsidRPr="0031431F" w:rsidRDefault="00301D43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5" w:type="dxa"/>
          </w:tcPr>
          <w:p w:rsidR="009D3D77" w:rsidRPr="0031431F" w:rsidRDefault="00434AC5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9D3D77" w:rsidRPr="0031431F" w:rsidRDefault="00301D43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060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9D3D77" w:rsidRPr="0031431F" w:rsidTr="007E52C6">
        <w:tc>
          <w:tcPr>
            <w:tcW w:w="1286" w:type="dxa"/>
            <w:vMerge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57" w:type="dxa"/>
          </w:tcPr>
          <w:p w:rsidR="009D3D77" w:rsidRPr="0031431F" w:rsidRDefault="00833C9F" w:rsidP="002E77FB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Родной язык</w:t>
            </w:r>
          </w:p>
        </w:tc>
        <w:tc>
          <w:tcPr>
            <w:tcW w:w="1957" w:type="dxa"/>
          </w:tcPr>
          <w:p w:rsidR="009D3D77" w:rsidRPr="0031431F" w:rsidRDefault="00A70294" w:rsidP="002E77FB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9D3D77" w:rsidRPr="0031431F" w:rsidRDefault="002E77FB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624" w:type="dxa"/>
          </w:tcPr>
          <w:p w:rsidR="009D3D77" w:rsidRPr="0031431F" w:rsidRDefault="00790E6E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Родной язык</w:t>
            </w:r>
          </w:p>
        </w:tc>
        <w:tc>
          <w:tcPr>
            <w:tcW w:w="1625" w:type="dxa"/>
          </w:tcPr>
          <w:p w:rsidR="009D3D77" w:rsidRPr="00FE30BB" w:rsidRDefault="006C58BB" w:rsidP="00534BEA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FE30BB">
              <w:rPr>
                <w:rFonts w:ascii="Times New Roman" w:hAnsi="Times New Roman"/>
                <w:b/>
                <w:color w:val="FF0000"/>
              </w:rPr>
              <w:t>Родной язык</w:t>
            </w:r>
          </w:p>
        </w:tc>
        <w:tc>
          <w:tcPr>
            <w:tcW w:w="1957" w:type="dxa"/>
          </w:tcPr>
          <w:p w:rsidR="009D3D77" w:rsidRPr="00FE30BB" w:rsidRDefault="006C58BB" w:rsidP="00534BEA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FE30BB">
              <w:rPr>
                <w:rFonts w:ascii="Times New Roman" w:hAnsi="Times New Roman"/>
                <w:b/>
                <w:color w:val="FF0000"/>
              </w:rPr>
              <w:t>Родной язык</w:t>
            </w:r>
          </w:p>
        </w:tc>
        <w:tc>
          <w:tcPr>
            <w:tcW w:w="1060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9D3D77" w:rsidRPr="0031431F" w:rsidTr="007E52C6">
        <w:tc>
          <w:tcPr>
            <w:tcW w:w="1286" w:type="dxa"/>
            <w:vMerge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957" w:type="dxa"/>
          </w:tcPr>
          <w:p w:rsidR="009D3D77" w:rsidRPr="0031431F" w:rsidRDefault="00D4521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957" w:type="dxa"/>
          </w:tcPr>
          <w:p w:rsidR="009D3D77" w:rsidRPr="0031431F" w:rsidRDefault="00A70294" w:rsidP="00A70294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Литературное чтение </w:t>
            </w:r>
          </w:p>
        </w:tc>
        <w:tc>
          <w:tcPr>
            <w:tcW w:w="1957" w:type="dxa"/>
          </w:tcPr>
          <w:p w:rsidR="009D3D77" w:rsidRPr="0031431F" w:rsidRDefault="002E77FB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</w:tcPr>
          <w:p w:rsidR="009D3D77" w:rsidRPr="0031431F" w:rsidRDefault="00763EA0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Спортивная борьба</w:t>
            </w:r>
          </w:p>
        </w:tc>
        <w:tc>
          <w:tcPr>
            <w:tcW w:w="1625" w:type="dxa"/>
          </w:tcPr>
          <w:p w:rsidR="009D3D77" w:rsidRPr="0031431F" w:rsidRDefault="00434AC5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957" w:type="dxa"/>
          </w:tcPr>
          <w:p w:rsidR="009D3D77" w:rsidRPr="0031431F" w:rsidRDefault="00AB6BAF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060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9D3D77" w:rsidRPr="0031431F" w:rsidTr="007E52C6">
        <w:tc>
          <w:tcPr>
            <w:tcW w:w="1286" w:type="dxa"/>
            <w:vMerge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957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57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57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24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25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57" w:type="dxa"/>
          </w:tcPr>
          <w:p w:rsidR="009D3D77" w:rsidRPr="0031431F" w:rsidRDefault="00AB6BAF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Спортивная борьба</w:t>
            </w:r>
          </w:p>
        </w:tc>
        <w:tc>
          <w:tcPr>
            <w:tcW w:w="1060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9D3D77" w:rsidRPr="0031431F" w:rsidTr="002E77FB">
        <w:tc>
          <w:tcPr>
            <w:tcW w:w="15614" w:type="dxa"/>
            <w:gridSpan w:val="10"/>
            <w:shd w:val="clear" w:color="auto" w:fill="FFFF00"/>
          </w:tcPr>
          <w:p w:rsidR="009D3D77" w:rsidRPr="0031431F" w:rsidRDefault="009D3D77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 w:val="restart"/>
            <w:textDirection w:val="btLr"/>
          </w:tcPr>
          <w:p w:rsidR="007E52C6" w:rsidRPr="0031431F" w:rsidRDefault="007E52C6" w:rsidP="00534BEA">
            <w:pPr>
              <w:spacing w:after="100" w:afterAutospacing="1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5" w:type="dxa"/>
          </w:tcPr>
          <w:p w:rsidR="007E52C6" w:rsidRPr="00FE30BB" w:rsidRDefault="007E52C6" w:rsidP="00790E6E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FE30BB">
              <w:rPr>
                <w:rFonts w:ascii="Times New Roman" w:hAnsi="Times New Roman"/>
                <w:b/>
                <w:color w:val="FF0000"/>
              </w:rPr>
              <w:t xml:space="preserve">Литературное чтение РЯ </w:t>
            </w:r>
          </w:p>
        </w:tc>
        <w:tc>
          <w:tcPr>
            <w:tcW w:w="1957" w:type="dxa"/>
          </w:tcPr>
          <w:p w:rsidR="007E52C6" w:rsidRPr="00FE30BB" w:rsidRDefault="007E52C6" w:rsidP="00790E6E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FE30BB">
              <w:rPr>
                <w:rFonts w:ascii="Times New Roman" w:hAnsi="Times New Roman"/>
                <w:b/>
                <w:color w:val="FF0000"/>
              </w:rPr>
              <w:t xml:space="preserve">Литературное чтение РЯ 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Английский язык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7E52C6" w:rsidRPr="00FE30BB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FE30BB">
              <w:rPr>
                <w:rFonts w:ascii="Times New Roman" w:hAnsi="Times New Roman"/>
                <w:b/>
                <w:color w:val="FF0000"/>
              </w:rPr>
              <w:t>Башкирский язык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57" w:type="dxa"/>
          </w:tcPr>
          <w:p w:rsidR="007E52C6" w:rsidRPr="0031431F" w:rsidRDefault="007E52C6" w:rsidP="00833C9F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Англ. язык</w:t>
            </w:r>
          </w:p>
        </w:tc>
        <w:tc>
          <w:tcPr>
            <w:tcW w:w="1625" w:type="dxa"/>
          </w:tcPr>
          <w:p w:rsidR="007E52C6" w:rsidRPr="00FE30BB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7E52C6" w:rsidRPr="00FE30BB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 РЯ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ИЗО</w:t>
            </w:r>
            <w:proofErr w:type="gramEnd"/>
            <w:r>
              <w:rPr>
                <w:rFonts w:ascii="Times New Roman" w:hAnsi="Times New Roman"/>
                <w:b/>
              </w:rPr>
              <w:t>/музыка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ИЗО</w:t>
            </w:r>
            <w:proofErr w:type="gramEnd"/>
            <w:r>
              <w:rPr>
                <w:rFonts w:ascii="Times New Roman" w:hAnsi="Times New Roman"/>
                <w:b/>
              </w:rPr>
              <w:t>/музыка</w:t>
            </w:r>
          </w:p>
        </w:tc>
        <w:tc>
          <w:tcPr>
            <w:tcW w:w="1624" w:type="dxa"/>
          </w:tcPr>
          <w:p w:rsidR="007E52C6" w:rsidRPr="0031431F" w:rsidRDefault="00790E6E" w:rsidP="00D73090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 РЯ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060" w:type="dxa"/>
          </w:tcPr>
          <w:p w:rsidR="007E52C6" w:rsidRPr="0031431F" w:rsidRDefault="007E52C6" w:rsidP="007322CE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7322CE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2A081D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ИЗО</w:t>
            </w:r>
            <w:proofErr w:type="gramEnd"/>
            <w:r>
              <w:rPr>
                <w:rFonts w:ascii="Times New Roman" w:hAnsi="Times New Roman"/>
                <w:b/>
              </w:rPr>
              <w:t>/музыка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ИЗО</w:t>
            </w:r>
            <w:proofErr w:type="gramEnd"/>
            <w:r>
              <w:rPr>
                <w:rFonts w:ascii="Times New Roman" w:hAnsi="Times New Roman"/>
                <w:b/>
              </w:rPr>
              <w:t>/музыка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rPr>
          <w:trHeight w:val="242"/>
        </w:trPr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Красивое письмо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Красивое письмо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Красивое письмо</w:t>
            </w:r>
          </w:p>
        </w:tc>
        <w:tc>
          <w:tcPr>
            <w:tcW w:w="1624" w:type="dxa"/>
          </w:tcPr>
          <w:p w:rsidR="007E52C6" w:rsidRPr="0031431F" w:rsidRDefault="007E52C6" w:rsidP="00763EA0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Формула правильного питания 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Спортивная борьба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Формула правильного питания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2E77FB">
        <w:tc>
          <w:tcPr>
            <w:tcW w:w="15614" w:type="dxa"/>
            <w:gridSpan w:val="10"/>
            <w:shd w:val="clear" w:color="auto" w:fill="FFFF00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 w:val="restart"/>
            <w:textDirection w:val="btLr"/>
          </w:tcPr>
          <w:p w:rsidR="007E52C6" w:rsidRPr="0031431F" w:rsidRDefault="007E52C6" w:rsidP="00534BEA">
            <w:pPr>
              <w:spacing w:after="100" w:afterAutospacing="1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7E52C6" w:rsidRPr="0031431F" w:rsidRDefault="007E52C6" w:rsidP="002E77FB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Родной язык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зык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957" w:type="dxa"/>
          </w:tcPr>
          <w:p w:rsidR="007E52C6" w:rsidRPr="0031431F" w:rsidRDefault="007E52C6" w:rsidP="002E77FB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зык</w:t>
            </w:r>
          </w:p>
        </w:tc>
        <w:tc>
          <w:tcPr>
            <w:tcW w:w="1957" w:type="dxa"/>
          </w:tcPr>
          <w:p w:rsidR="007E52C6" w:rsidRPr="0031431F" w:rsidRDefault="007E52C6" w:rsidP="00D45003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rPr>
          <w:trHeight w:val="218"/>
        </w:trPr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2A081D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ИЗО</w:t>
            </w:r>
            <w:proofErr w:type="gramEnd"/>
            <w:r>
              <w:rPr>
                <w:rFonts w:ascii="Times New Roman" w:hAnsi="Times New Roman"/>
                <w:b/>
              </w:rPr>
              <w:t>/музыка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ИЗО</w:t>
            </w:r>
            <w:proofErr w:type="gramEnd"/>
            <w:r>
              <w:rPr>
                <w:rFonts w:ascii="Times New Roman" w:hAnsi="Times New Roman"/>
                <w:b/>
              </w:rPr>
              <w:t>/музыка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Две недели в лагере здоровья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Две недели в лагере здоровья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Две недели в лагере здоровья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 учу башкирский язык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Умники и умницы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Красивое письмо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2E77FB">
        <w:tc>
          <w:tcPr>
            <w:tcW w:w="15614" w:type="dxa"/>
            <w:gridSpan w:val="10"/>
            <w:shd w:val="clear" w:color="auto" w:fill="FFFF00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 w:val="restart"/>
            <w:textDirection w:val="btLr"/>
          </w:tcPr>
          <w:p w:rsidR="007E52C6" w:rsidRPr="0031431F" w:rsidRDefault="007E52C6" w:rsidP="00534BEA">
            <w:pPr>
              <w:spacing w:after="100" w:afterAutospacing="1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5" w:type="dxa"/>
          </w:tcPr>
          <w:p w:rsidR="007E52C6" w:rsidRPr="00FE30BB" w:rsidRDefault="00245A7A" w:rsidP="00B65A23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514662">
              <w:rPr>
                <w:rFonts w:ascii="Times New Roman" w:hAnsi="Times New Roman"/>
                <w:b/>
                <w:color w:val="FF0000"/>
              </w:rPr>
              <w:t>Башкирский язык</w:t>
            </w:r>
          </w:p>
        </w:tc>
        <w:tc>
          <w:tcPr>
            <w:tcW w:w="1957" w:type="dxa"/>
          </w:tcPr>
          <w:p w:rsidR="007E52C6" w:rsidRPr="00FE30BB" w:rsidRDefault="00245A7A" w:rsidP="00B65A23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514662">
              <w:rPr>
                <w:rFonts w:ascii="Times New Roman" w:hAnsi="Times New Roman"/>
                <w:b/>
                <w:color w:val="FF0000"/>
              </w:rPr>
              <w:t>Башкирский язык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зык</w:t>
            </w:r>
          </w:p>
        </w:tc>
        <w:tc>
          <w:tcPr>
            <w:tcW w:w="1957" w:type="dxa"/>
          </w:tcPr>
          <w:p w:rsidR="007E52C6" w:rsidRPr="0031431F" w:rsidRDefault="007E52C6" w:rsidP="00E2392C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7E52C6" w:rsidRPr="00514662" w:rsidRDefault="007E52C6" w:rsidP="00E2392C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514662">
              <w:rPr>
                <w:rFonts w:ascii="Times New Roman" w:hAnsi="Times New Roman"/>
                <w:b/>
                <w:color w:val="FF0000"/>
              </w:rPr>
              <w:t>Башкирский язык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зык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625" w:type="dxa"/>
          </w:tcPr>
          <w:p w:rsidR="007E52C6" w:rsidRPr="0031431F" w:rsidRDefault="007E52C6" w:rsidP="00434AC5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 РЯ</w:t>
            </w:r>
          </w:p>
        </w:tc>
        <w:tc>
          <w:tcPr>
            <w:tcW w:w="1957" w:type="dxa"/>
          </w:tcPr>
          <w:p w:rsidR="007E52C6" w:rsidRPr="0031431F" w:rsidRDefault="007E52C6" w:rsidP="00E2392C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зык</w:t>
            </w:r>
          </w:p>
        </w:tc>
        <w:tc>
          <w:tcPr>
            <w:tcW w:w="1957" w:type="dxa"/>
          </w:tcPr>
          <w:p w:rsidR="007E52C6" w:rsidRPr="00FE30BB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FE30BB">
              <w:rPr>
                <w:rFonts w:ascii="Times New Roman" w:hAnsi="Times New Roman"/>
                <w:b/>
                <w:color w:val="FF0000"/>
              </w:rPr>
              <w:t>Литературное чтение РЯ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 РЯ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957" w:type="dxa"/>
          </w:tcPr>
          <w:p w:rsidR="007E52C6" w:rsidRPr="0031431F" w:rsidRDefault="007E52C6" w:rsidP="002E77FB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Технология 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 и конструирование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 и конструирование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 и конструирование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Красивое письмо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Красивое письмо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2E77FB">
        <w:tc>
          <w:tcPr>
            <w:tcW w:w="15614" w:type="dxa"/>
            <w:gridSpan w:val="10"/>
            <w:shd w:val="clear" w:color="auto" w:fill="FFFF00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 w:val="restart"/>
            <w:textDirection w:val="btLr"/>
          </w:tcPr>
          <w:p w:rsidR="007E52C6" w:rsidRPr="0031431F" w:rsidRDefault="007E52C6" w:rsidP="00534BEA">
            <w:pPr>
              <w:spacing w:after="100" w:afterAutospacing="1" w:line="240" w:lineRule="auto"/>
              <w:ind w:left="113" w:right="113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 РЯ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</w:t>
            </w:r>
          </w:p>
        </w:tc>
        <w:tc>
          <w:tcPr>
            <w:tcW w:w="1957" w:type="dxa"/>
          </w:tcPr>
          <w:p w:rsidR="007E52C6" w:rsidRPr="00FE30BB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  <w:color w:val="FF0000"/>
              </w:rPr>
            </w:pPr>
            <w:r w:rsidRPr="00FE30BB">
              <w:rPr>
                <w:rFonts w:ascii="Times New Roman" w:hAnsi="Times New Roman"/>
                <w:b/>
                <w:color w:val="FF0000"/>
              </w:rPr>
              <w:t>Родной язык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зык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Спортивная борьба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зык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Спортивная борьба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/>
                <w:b/>
              </w:rPr>
              <w:t>.я</w:t>
            </w:r>
            <w:proofErr w:type="gramEnd"/>
            <w:r>
              <w:rPr>
                <w:rFonts w:ascii="Times New Roman" w:hAnsi="Times New Roman"/>
                <w:b/>
              </w:rPr>
              <w:t>зык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  <w:tr w:rsidR="007E52C6" w:rsidRPr="0031431F" w:rsidTr="007E52C6">
        <w:tc>
          <w:tcPr>
            <w:tcW w:w="1286" w:type="dxa"/>
            <w:vMerge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1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 w:rsidRPr="0031431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Технология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Спортивная борьба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Окружающий мир</w:t>
            </w:r>
          </w:p>
        </w:tc>
        <w:tc>
          <w:tcPr>
            <w:tcW w:w="1624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Литературное чтение</w:t>
            </w:r>
          </w:p>
        </w:tc>
        <w:tc>
          <w:tcPr>
            <w:tcW w:w="1625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Формула правильного питания</w:t>
            </w:r>
          </w:p>
        </w:tc>
        <w:tc>
          <w:tcPr>
            <w:tcW w:w="1957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 и конструирование</w:t>
            </w: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0" w:type="dxa"/>
          </w:tcPr>
          <w:p w:rsidR="007E52C6" w:rsidRPr="0031431F" w:rsidRDefault="007E52C6" w:rsidP="00534BEA">
            <w:pPr>
              <w:spacing w:after="100" w:afterAutospacing="1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EE6D8B" w:rsidRPr="0031431F" w:rsidRDefault="00EE6D8B" w:rsidP="0031431F">
      <w:pPr>
        <w:spacing w:line="240" w:lineRule="atLeast"/>
        <w:rPr>
          <w:rFonts w:ascii="Times New Roman" w:hAnsi="Times New Roman"/>
          <w:b/>
        </w:rPr>
      </w:pPr>
    </w:p>
    <w:sectPr w:rsidR="00EE6D8B" w:rsidRPr="0031431F" w:rsidSect="003143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6D8B"/>
    <w:rsid w:val="00020BFD"/>
    <w:rsid w:val="00032097"/>
    <w:rsid w:val="0003360C"/>
    <w:rsid w:val="00052B27"/>
    <w:rsid w:val="00063A8B"/>
    <w:rsid w:val="00071525"/>
    <w:rsid w:val="000B296E"/>
    <w:rsid w:val="000C07D8"/>
    <w:rsid w:val="000F1D56"/>
    <w:rsid w:val="00103066"/>
    <w:rsid w:val="00107DC1"/>
    <w:rsid w:val="00110802"/>
    <w:rsid w:val="0014127C"/>
    <w:rsid w:val="00145B8E"/>
    <w:rsid w:val="001930AF"/>
    <w:rsid w:val="001A4BFD"/>
    <w:rsid w:val="001B22EA"/>
    <w:rsid w:val="001B5013"/>
    <w:rsid w:val="001D5CF7"/>
    <w:rsid w:val="001E5AD2"/>
    <w:rsid w:val="00221A06"/>
    <w:rsid w:val="00230852"/>
    <w:rsid w:val="0023426F"/>
    <w:rsid w:val="00245A7A"/>
    <w:rsid w:val="00251025"/>
    <w:rsid w:val="0026633A"/>
    <w:rsid w:val="00267E6A"/>
    <w:rsid w:val="00286CED"/>
    <w:rsid w:val="0029234C"/>
    <w:rsid w:val="002A081D"/>
    <w:rsid w:val="002D37A7"/>
    <w:rsid w:val="002D56D1"/>
    <w:rsid w:val="002E5728"/>
    <w:rsid w:val="002E77FB"/>
    <w:rsid w:val="002F4E79"/>
    <w:rsid w:val="00301D43"/>
    <w:rsid w:val="0030761F"/>
    <w:rsid w:val="0031431F"/>
    <w:rsid w:val="0033392A"/>
    <w:rsid w:val="00341DB5"/>
    <w:rsid w:val="003444E6"/>
    <w:rsid w:val="00344CE6"/>
    <w:rsid w:val="003468AA"/>
    <w:rsid w:val="00355684"/>
    <w:rsid w:val="00360EB5"/>
    <w:rsid w:val="0037708B"/>
    <w:rsid w:val="003A05BB"/>
    <w:rsid w:val="003C1B24"/>
    <w:rsid w:val="003C583D"/>
    <w:rsid w:val="003D3CF2"/>
    <w:rsid w:val="003D626D"/>
    <w:rsid w:val="003E0A9D"/>
    <w:rsid w:val="003F09BB"/>
    <w:rsid w:val="003F6665"/>
    <w:rsid w:val="00405BDB"/>
    <w:rsid w:val="0041123C"/>
    <w:rsid w:val="00434AC5"/>
    <w:rsid w:val="00493369"/>
    <w:rsid w:val="004C6B60"/>
    <w:rsid w:val="004D2EF5"/>
    <w:rsid w:val="004F08D3"/>
    <w:rsid w:val="0050356C"/>
    <w:rsid w:val="00503911"/>
    <w:rsid w:val="005042D5"/>
    <w:rsid w:val="00514662"/>
    <w:rsid w:val="00521531"/>
    <w:rsid w:val="00525161"/>
    <w:rsid w:val="00534BEA"/>
    <w:rsid w:val="00563513"/>
    <w:rsid w:val="00566ACB"/>
    <w:rsid w:val="0056733E"/>
    <w:rsid w:val="0056748E"/>
    <w:rsid w:val="0058294B"/>
    <w:rsid w:val="0059169A"/>
    <w:rsid w:val="005A11EB"/>
    <w:rsid w:val="005A7671"/>
    <w:rsid w:val="005D5FD2"/>
    <w:rsid w:val="005E315C"/>
    <w:rsid w:val="00604BC0"/>
    <w:rsid w:val="00614225"/>
    <w:rsid w:val="00615F9A"/>
    <w:rsid w:val="006267DF"/>
    <w:rsid w:val="00633298"/>
    <w:rsid w:val="00634F22"/>
    <w:rsid w:val="006460D1"/>
    <w:rsid w:val="0066747F"/>
    <w:rsid w:val="00687051"/>
    <w:rsid w:val="00693F4F"/>
    <w:rsid w:val="006C52D7"/>
    <w:rsid w:val="006C58BB"/>
    <w:rsid w:val="006C75B4"/>
    <w:rsid w:val="006E3BA7"/>
    <w:rsid w:val="006F2B12"/>
    <w:rsid w:val="00702B6D"/>
    <w:rsid w:val="00713011"/>
    <w:rsid w:val="00725DD8"/>
    <w:rsid w:val="007322CE"/>
    <w:rsid w:val="0073312E"/>
    <w:rsid w:val="00744413"/>
    <w:rsid w:val="00763EA0"/>
    <w:rsid w:val="00765546"/>
    <w:rsid w:val="00773543"/>
    <w:rsid w:val="00786018"/>
    <w:rsid w:val="00790E6E"/>
    <w:rsid w:val="007A31D4"/>
    <w:rsid w:val="007D1E6B"/>
    <w:rsid w:val="007E52C6"/>
    <w:rsid w:val="007F5A0F"/>
    <w:rsid w:val="00823682"/>
    <w:rsid w:val="00827761"/>
    <w:rsid w:val="008309FF"/>
    <w:rsid w:val="00833C9F"/>
    <w:rsid w:val="0084643D"/>
    <w:rsid w:val="00855A89"/>
    <w:rsid w:val="00857D8C"/>
    <w:rsid w:val="00860950"/>
    <w:rsid w:val="008753BA"/>
    <w:rsid w:val="0089175B"/>
    <w:rsid w:val="00891B5C"/>
    <w:rsid w:val="008929BF"/>
    <w:rsid w:val="008B0C51"/>
    <w:rsid w:val="008B12E4"/>
    <w:rsid w:val="008B1726"/>
    <w:rsid w:val="008C3425"/>
    <w:rsid w:val="008C528F"/>
    <w:rsid w:val="008C5758"/>
    <w:rsid w:val="008D654F"/>
    <w:rsid w:val="008F15B5"/>
    <w:rsid w:val="008F4997"/>
    <w:rsid w:val="008F6A7A"/>
    <w:rsid w:val="00903D50"/>
    <w:rsid w:val="00926214"/>
    <w:rsid w:val="00961E3A"/>
    <w:rsid w:val="00972EAA"/>
    <w:rsid w:val="009B2921"/>
    <w:rsid w:val="009B71F3"/>
    <w:rsid w:val="009D22BD"/>
    <w:rsid w:val="009D3D77"/>
    <w:rsid w:val="009E5784"/>
    <w:rsid w:val="00A05807"/>
    <w:rsid w:val="00A1102B"/>
    <w:rsid w:val="00A210B4"/>
    <w:rsid w:val="00A51107"/>
    <w:rsid w:val="00A70294"/>
    <w:rsid w:val="00A7052B"/>
    <w:rsid w:val="00A77927"/>
    <w:rsid w:val="00A83E85"/>
    <w:rsid w:val="00A91BA9"/>
    <w:rsid w:val="00AA469E"/>
    <w:rsid w:val="00AB6BAF"/>
    <w:rsid w:val="00AC0A0E"/>
    <w:rsid w:val="00AD1E38"/>
    <w:rsid w:val="00AE06A0"/>
    <w:rsid w:val="00AF42C7"/>
    <w:rsid w:val="00B01FA5"/>
    <w:rsid w:val="00B0645B"/>
    <w:rsid w:val="00B06D69"/>
    <w:rsid w:val="00B07CFE"/>
    <w:rsid w:val="00B1466C"/>
    <w:rsid w:val="00B15CF8"/>
    <w:rsid w:val="00B26486"/>
    <w:rsid w:val="00B3266A"/>
    <w:rsid w:val="00B32970"/>
    <w:rsid w:val="00B401CF"/>
    <w:rsid w:val="00B41CD9"/>
    <w:rsid w:val="00B61C34"/>
    <w:rsid w:val="00B650FD"/>
    <w:rsid w:val="00B65A23"/>
    <w:rsid w:val="00B903BA"/>
    <w:rsid w:val="00B93F13"/>
    <w:rsid w:val="00BB2B76"/>
    <w:rsid w:val="00BC6D47"/>
    <w:rsid w:val="00BF5F79"/>
    <w:rsid w:val="00C12EB5"/>
    <w:rsid w:val="00C13A7C"/>
    <w:rsid w:val="00C2384B"/>
    <w:rsid w:val="00C2618C"/>
    <w:rsid w:val="00C67A2B"/>
    <w:rsid w:val="00C74A98"/>
    <w:rsid w:val="00CB5459"/>
    <w:rsid w:val="00CB7DD7"/>
    <w:rsid w:val="00CD067B"/>
    <w:rsid w:val="00CD3DA7"/>
    <w:rsid w:val="00CE1CE8"/>
    <w:rsid w:val="00CE76CC"/>
    <w:rsid w:val="00D05696"/>
    <w:rsid w:val="00D1523B"/>
    <w:rsid w:val="00D45003"/>
    <w:rsid w:val="00D45216"/>
    <w:rsid w:val="00D54BD1"/>
    <w:rsid w:val="00D647DE"/>
    <w:rsid w:val="00D67FE2"/>
    <w:rsid w:val="00D73090"/>
    <w:rsid w:val="00D730BB"/>
    <w:rsid w:val="00DB2AE8"/>
    <w:rsid w:val="00DC1633"/>
    <w:rsid w:val="00DE0F2C"/>
    <w:rsid w:val="00DF0E3F"/>
    <w:rsid w:val="00E004E3"/>
    <w:rsid w:val="00E14C41"/>
    <w:rsid w:val="00E2392C"/>
    <w:rsid w:val="00E32986"/>
    <w:rsid w:val="00E3362F"/>
    <w:rsid w:val="00E42BBD"/>
    <w:rsid w:val="00E45E7C"/>
    <w:rsid w:val="00E46082"/>
    <w:rsid w:val="00E476E0"/>
    <w:rsid w:val="00E5175F"/>
    <w:rsid w:val="00E524BB"/>
    <w:rsid w:val="00E620D2"/>
    <w:rsid w:val="00E8165C"/>
    <w:rsid w:val="00EC21B0"/>
    <w:rsid w:val="00EE1691"/>
    <w:rsid w:val="00EE6D8B"/>
    <w:rsid w:val="00EF3872"/>
    <w:rsid w:val="00F00A50"/>
    <w:rsid w:val="00F1131F"/>
    <w:rsid w:val="00F12B20"/>
    <w:rsid w:val="00F354A1"/>
    <w:rsid w:val="00F46C4E"/>
    <w:rsid w:val="00F62983"/>
    <w:rsid w:val="00F64995"/>
    <w:rsid w:val="00F94F4D"/>
    <w:rsid w:val="00FA4F56"/>
    <w:rsid w:val="00FC30E8"/>
    <w:rsid w:val="00FD3013"/>
    <w:rsid w:val="00FE177B"/>
    <w:rsid w:val="00FE30BB"/>
    <w:rsid w:val="00FE6620"/>
    <w:rsid w:val="00FE6E4C"/>
    <w:rsid w:val="00FE7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6C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E76C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E76C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E76C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CE76CC"/>
    <w:pPr>
      <w:keepNext/>
      <w:spacing w:before="240" w:after="60" w:line="240" w:lineRule="auto"/>
      <w:outlineLvl w:val="3"/>
    </w:pPr>
    <w:rPr>
      <w:rFonts w:cs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CE76CC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CE76CC"/>
    <w:pPr>
      <w:spacing w:before="240" w:after="60" w:line="240" w:lineRule="auto"/>
      <w:outlineLvl w:val="5"/>
    </w:pPr>
    <w:rPr>
      <w:rFonts w:cs="Calibri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CE76CC"/>
    <w:pPr>
      <w:keepNext/>
      <w:spacing w:after="0" w:line="276" w:lineRule="auto"/>
      <w:jc w:val="center"/>
      <w:outlineLvl w:val="6"/>
    </w:pPr>
    <w:rPr>
      <w:rFonts w:ascii="Arial Narrow" w:hAnsi="Arial Narrow" w:cs="Arial Narrow"/>
      <w:i/>
      <w:iCs/>
      <w:lang w:eastAsia="ru-RU"/>
    </w:rPr>
  </w:style>
  <w:style w:type="paragraph" w:styleId="8">
    <w:name w:val="heading 8"/>
    <w:basedOn w:val="a"/>
    <w:next w:val="a"/>
    <w:link w:val="80"/>
    <w:qFormat/>
    <w:rsid w:val="00CE76CC"/>
    <w:pPr>
      <w:spacing w:before="240" w:after="60" w:line="240" w:lineRule="auto"/>
      <w:outlineLvl w:val="7"/>
    </w:pPr>
  </w:style>
  <w:style w:type="paragraph" w:styleId="9">
    <w:name w:val="heading 9"/>
    <w:basedOn w:val="a"/>
    <w:next w:val="a"/>
    <w:link w:val="90"/>
    <w:qFormat/>
    <w:rsid w:val="00CE76CC"/>
    <w:pPr>
      <w:spacing w:before="240" w:after="60" w:line="276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E76C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CE76C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rsid w:val="00CE76CC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CE76CC"/>
    <w:rPr>
      <w:rFonts w:cs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CE76C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E76CC"/>
    <w:rPr>
      <w:rFonts w:cs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CE76CC"/>
    <w:rPr>
      <w:rFonts w:ascii="Arial Narrow" w:hAnsi="Arial Narrow" w:cs="Arial Narrow"/>
      <w:i/>
      <w:iCs/>
      <w:sz w:val="22"/>
      <w:szCs w:val="22"/>
    </w:rPr>
  </w:style>
  <w:style w:type="character" w:customStyle="1" w:styleId="80">
    <w:name w:val="Заголовок 8 Знак"/>
    <w:link w:val="8"/>
    <w:rsid w:val="00CE76CC"/>
    <w:rPr>
      <w:sz w:val="22"/>
      <w:szCs w:val="22"/>
      <w:lang w:eastAsia="en-US"/>
    </w:rPr>
  </w:style>
  <w:style w:type="character" w:customStyle="1" w:styleId="90">
    <w:name w:val="Заголовок 9 Знак"/>
    <w:link w:val="9"/>
    <w:rsid w:val="00CE76CC"/>
    <w:rPr>
      <w:rFonts w:ascii="Arial" w:hAnsi="Arial" w:cs="Arial"/>
      <w:sz w:val="22"/>
      <w:szCs w:val="22"/>
      <w:lang w:eastAsia="en-US"/>
    </w:rPr>
  </w:style>
  <w:style w:type="character" w:styleId="a3">
    <w:name w:val="Strong"/>
    <w:qFormat/>
    <w:rsid w:val="00CE76CC"/>
    <w:rPr>
      <w:b/>
      <w:bCs/>
    </w:rPr>
  </w:style>
  <w:style w:type="character" w:styleId="a4">
    <w:name w:val="Emphasis"/>
    <w:qFormat/>
    <w:rsid w:val="00CE76CC"/>
    <w:rPr>
      <w:i/>
      <w:iCs/>
    </w:rPr>
  </w:style>
  <w:style w:type="paragraph" w:styleId="a5">
    <w:name w:val="No Spacing"/>
    <w:uiPriority w:val="1"/>
    <w:qFormat/>
    <w:rsid w:val="00CE76CC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CE76C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E76C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table" w:styleId="a7">
    <w:name w:val="Table Grid"/>
    <w:basedOn w:val="a1"/>
    <w:uiPriority w:val="59"/>
    <w:rsid w:val="00EE6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219D77-0A84-46E0-B404-DCEDF814C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4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139</cp:revision>
  <cp:lastPrinted>2023-01-17T08:45:00Z</cp:lastPrinted>
  <dcterms:created xsi:type="dcterms:W3CDTF">2022-09-06T08:42:00Z</dcterms:created>
  <dcterms:modified xsi:type="dcterms:W3CDTF">2023-01-17T09:38:00Z</dcterms:modified>
</cp:coreProperties>
</file>